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15ABB" w14:paraId="33F9BC51" w14:textId="77777777" w:rsidTr="00715ABB">
        <w:tc>
          <w:tcPr>
            <w:tcW w:w="3020" w:type="dxa"/>
          </w:tcPr>
          <w:p w14:paraId="3A9CA3EE" w14:textId="0F3659E8" w:rsidR="00715ABB" w:rsidRDefault="00715ABB">
            <w:r>
              <w:t>Matični broj</w:t>
            </w:r>
          </w:p>
        </w:tc>
        <w:tc>
          <w:tcPr>
            <w:tcW w:w="3021" w:type="dxa"/>
          </w:tcPr>
          <w:p w14:paraId="2649BAA1" w14:textId="56CF7E2D" w:rsidR="00715ABB" w:rsidRDefault="00715ABB">
            <w:r>
              <w:t>Broj bodova</w:t>
            </w:r>
          </w:p>
        </w:tc>
        <w:tc>
          <w:tcPr>
            <w:tcW w:w="3021" w:type="dxa"/>
          </w:tcPr>
          <w:p w14:paraId="75896BCE" w14:textId="5BF1849F" w:rsidR="00715ABB" w:rsidRDefault="00715ABB">
            <w:r>
              <w:t>Ocjena</w:t>
            </w:r>
          </w:p>
        </w:tc>
      </w:tr>
      <w:tr w:rsidR="00715ABB" w14:paraId="287B2160" w14:textId="77777777" w:rsidTr="00715ABB">
        <w:tc>
          <w:tcPr>
            <w:tcW w:w="3020" w:type="dxa"/>
          </w:tcPr>
          <w:p w14:paraId="0EBA3A48" w14:textId="1B5DB381" w:rsidR="00715ABB" w:rsidRDefault="00715ABB">
            <w:r>
              <w:t>1/2019</w:t>
            </w:r>
          </w:p>
        </w:tc>
        <w:tc>
          <w:tcPr>
            <w:tcW w:w="3021" w:type="dxa"/>
          </w:tcPr>
          <w:p w14:paraId="195AA13E" w14:textId="759C8726" w:rsidR="00715ABB" w:rsidRDefault="00715ABB">
            <w:r>
              <w:t>42,5/43</w:t>
            </w:r>
          </w:p>
        </w:tc>
        <w:tc>
          <w:tcPr>
            <w:tcW w:w="3021" w:type="dxa"/>
          </w:tcPr>
          <w:p w14:paraId="44E88D22" w14:textId="56DAD2D0" w:rsidR="00715ABB" w:rsidRDefault="00715ABB">
            <w:r>
              <w:t>Izvrstan (5)</w:t>
            </w:r>
          </w:p>
        </w:tc>
      </w:tr>
      <w:tr w:rsidR="00715ABB" w14:paraId="6D95135C" w14:textId="77777777" w:rsidTr="00715ABB">
        <w:tc>
          <w:tcPr>
            <w:tcW w:w="3020" w:type="dxa"/>
          </w:tcPr>
          <w:p w14:paraId="16BC396B" w14:textId="0BE3EDA7" w:rsidR="00715ABB" w:rsidRDefault="00715ABB">
            <w:r>
              <w:t>9/2019</w:t>
            </w:r>
          </w:p>
        </w:tc>
        <w:tc>
          <w:tcPr>
            <w:tcW w:w="3021" w:type="dxa"/>
          </w:tcPr>
          <w:p w14:paraId="4DF373AB" w14:textId="0AFF81C6" w:rsidR="00715ABB" w:rsidRDefault="00715ABB">
            <w:r>
              <w:t>42/43</w:t>
            </w:r>
          </w:p>
        </w:tc>
        <w:tc>
          <w:tcPr>
            <w:tcW w:w="3021" w:type="dxa"/>
          </w:tcPr>
          <w:p w14:paraId="0FA950FF" w14:textId="756D1C6F" w:rsidR="00715ABB" w:rsidRDefault="00715ABB">
            <w:r>
              <w:t>Izvrstan (5)</w:t>
            </w:r>
          </w:p>
        </w:tc>
      </w:tr>
      <w:tr w:rsidR="00715ABB" w14:paraId="39B8189E" w14:textId="77777777" w:rsidTr="00715ABB">
        <w:tc>
          <w:tcPr>
            <w:tcW w:w="3020" w:type="dxa"/>
          </w:tcPr>
          <w:p w14:paraId="0B14B0A1" w14:textId="7CE90223" w:rsidR="00715ABB" w:rsidRDefault="00715ABB">
            <w:r>
              <w:t>44</w:t>
            </w:r>
          </w:p>
        </w:tc>
        <w:tc>
          <w:tcPr>
            <w:tcW w:w="3021" w:type="dxa"/>
          </w:tcPr>
          <w:p w14:paraId="33C8BBDF" w14:textId="15963F31" w:rsidR="00715ABB" w:rsidRDefault="00715ABB">
            <w:r>
              <w:t>42/43</w:t>
            </w:r>
          </w:p>
        </w:tc>
        <w:tc>
          <w:tcPr>
            <w:tcW w:w="3021" w:type="dxa"/>
          </w:tcPr>
          <w:p w14:paraId="36DC3A5F" w14:textId="68F4C3C4" w:rsidR="00715ABB" w:rsidRDefault="00715ABB">
            <w:r>
              <w:t>Izvrstan (5)</w:t>
            </w:r>
          </w:p>
        </w:tc>
      </w:tr>
      <w:tr w:rsidR="00715ABB" w14:paraId="1038CAB0" w14:textId="77777777" w:rsidTr="00715ABB">
        <w:tc>
          <w:tcPr>
            <w:tcW w:w="3020" w:type="dxa"/>
          </w:tcPr>
          <w:p w14:paraId="66953186" w14:textId="4845F6E0" w:rsidR="00715ABB" w:rsidRDefault="00715ABB">
            <w:r>
              <w:t>7/2019</w:t>
            </w:r>
          </w:p>
        </w:tc>
        <w:tc>
          <w:tcPr>
            <w:tcW w:w="3021" w:type="dxa"/>
          </w:tcPr>
          <w:p w14:paraId="0499D081" w14:textId="7A0AFFAB" w:rsidR="00715ABB" w:rsidRDefault="00715ABB">
            <w:r>
              <w:t>40,5/43</w:t>
            </w:r>
          </w:p>
        </w:tc>
        <w:tc>
          <w:tcPr>
            <w:tcW w:w="3021" w:type="dxa"/>
          </w:tcPr>
          <w:p w14:paraId="1BE08AC8" w14:textId="18BA4A84" w:rsidR="00715ABB" w:rsidRDefault="00715ABB">
            <w:r>
              <w:t>Izvrstan (5)</w:t>
            </w:r>
          </w:p>
        </w:tc>
      </w:tr>
      <w:tr w:rsidR="00715ABB" w14:paraId="0E00735B" w14:textId="77777777" w:rsidTr="00715ABB">
        <w:tc>
          <w:tcPr>
            <w:tcW w:w="3020" w:type="dxa"/>
          </w:tcPr>
          <w:p w14:paraId="6DC485F8" w14:textId="3B82B2EA" w:rsidR="00715ABB" w:rsidRDefault="00715ABB">
            <w:r>
              <w:t>92/2020</w:t>
            </w:r>
          </w:p>
        </w:tc>
        <w:tc>
          <w:tcPr>
            <w:tcW w:w="3021" w:type="dxa"/>
          </w:tcPr>
          <w:p w14:paraId="2754789A" w14:textId="5C05B3F2" w:rsidR="00715ABB" w:rsidRDefault="00715ABB">
            <w:r>
              <w:t>38/43</w:t>
            </w:r>
          </w:p>
        </w:tc>
        <w:tc>
          <w:tcPr>
            <w:tcW w:w="3021" w:type="dxa"/>
          </w:tcPr>
          <w:p w14:paraId="6EA36902" w14:textId="7675F3C1" w:rsidR="00715ABB" w:rsidRDefault="00715ABB">
            <w:r>
              <w:t>Vrlo dobar (4)</w:t>
            </w:r>
          </w:p>
        </w:tc>
      </w:tr>
      <w:tr w:rsidR="00715ABB" w14:paraId="45D0B07E" w14:textId="77777777" w:rsidTr="00715ABB">
        <w:tc>
          <w:tcPr>
            <w:tcW w:w="3020" w:type="dxa"/>
          </w:tcPr>
          <w:p w14:paraId="425626D3" w14:textId="18F76B28" w:rsidR="00715ABB" w:rsidRDefault="00715ABB" w:rsidP="00715ABB">
            <w:r>
              <w:t>26/2019</w:t>
            </w:r>
          </w:p>
        </w:tc>
        <w:tc>
          <w:tcPr>
            <w:tcW w:w="3021" w:type="dxa"/>
          </w:tcPr>
          <w:p w14:paraId="7E1C5267" w14:textId="66D69A25" w:rsidR="00715ABB" w:rsidRDefault="00715ABB" w:rsidP="00715ABB">
            <w:r>
              <w:t>37,5/43</w:t>
            </w:r>
          </w:p>
        </w:tc>
        <w:tc>
          <w:tcPr>
            <w:tcW w:w="3021" w:type="dxa"/>
          </w:tcPr>
          <w:p w14:paraId="1F922CE3" w14:textId="51E47B9F" w:rsidR="00715ABB" w:rsidRDefault="00715ABB" w:rsidP="00715ABB">
            <w:r>
              <w:t>Vrlo dobar (4)</w:t>
            </w:r>
          </w:p>
        </w:tc>
      </w:tr>
      <w:tr w:rsidR="00715ABB" w14:paraId="75D95A58" w14:textId="77777777" w:rsidTr="00715ABB">
        <w:tc>
          <w:tcPr>
            <w:tcW w:w="3020" w:type="dxa"/>
          </w:tcPr>
          <w:p w14:paraId="720FBC2B" w14:textId="76EC1E2D" w:rsidR="00715ABB" w:rsidRDefault="00715ABB" w:rsidP="00715ABB">
            <w:r>
              <w:t>63/2019</w:t>
            </w:r>
          </w:p>
        </w:tc>
        <w:tc>
          <w:tcPr>
            <w:tcW w:w="3021" w:type="dxa"/>
          </w:tcPr>
          <w:p w14:paraId="60B2BB20" w14:textId="5B4EAA9E" w:rsidR="00715ABB" w:rsidRDefault="00715ABB" w:rsidP="00715ABB">
            <w:r>
              <w:t>36/43</w:t>
            </w:r>
          </w:p>
        </w:tc>
        <w:tc>
          <w:tcPr>
            <w:tcW w:w="3021" w:type="dxa"/>
          </w:tcPr>
          <w:p w14:paraId="43C19E0E" w14:textId="73F45C6B" w:rsidR="00715ABB" w:rsidRDefault="00715ABB" w:rsidP="00715ABB">
            <w:r>
              <w:t>Vrlo dobar (4)</w:t>
            </w:r>
          </w:p>
        </w:tc>
      </w:tr>
      <w:tr w:rsidR="00715ABB" w14:paraId="01E3A917" w14:textId="77777777" w:rsidTr="00715ABB">
        <w:tc>
          <w:tcPr>
            <w:tcW w:w="3020" w:type="dxa"/>
          </w:tcPr>
          <w:p w14:paraId="2E6BEB50" w14:textId="18B63758" w:rsidR="00715ABB" w:rsidRDefault="00715ABB" w:rsidP="00715ABB">
            <w:r>
              <w:t>65/2019</w:t>
            </w:r>
          </w:p>
        </w:tc>
        <w:tc>
          <w:tcPr>
            <w:tcW w:w="3021" w:type="dxa"/>
          </w:tcPr>
          <w:p w14:paraId="7D2F33F3" w14:textId="108245FD" w:rsidR="00715ABB" w:rsidRDefault="00715ABB" w:rsidP="00715ABB">
            <w:r>
              <w:t>32,5/43</w:t>
            </w:r>
          </w:p>
        </w:tc>
        <w:tc>
          <w:tcPr>
            <w:tcW w:w="3021" w:type="dxa"/>
          </w:tcPr>
          <w:p w14:paraId="16E8F3F5" w14:textId="4E3CE171" w:rsidR="00715ABB" w:rsidRDefault="00715ABB" w:rsidP="00715ABB">
            <w:r>
              <w:t>Dobar (3)</w:t>
            </w:r>
          </w:p>
        </w:tc>
      </w:tr>
    </w:tbl>
    <w:p w14:paraId="7E399F40" w14:textId="77777777" w:rsidR="00DB6351" w:rsidRDefault="00DB6351"/>
    <w:sectPr w:rsidR="00DB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BB"/>
    <w:rsid w:val="00715ABB"/>
    <w:rsid w:val="00D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D133"/>
  <w15:chartTrackingRefBased/>
  <w15:docId w15:val="{B35EE39A-8D2F-49CC-87F1-8E642BE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1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1</cp:revision>
  <dcterms:created xsi:type="dcterms:W3CDTF">2021-06-19T14:20:00Z</dcterms:created>
  <dcterms:modified xsi:type="dcterms:W3CDTF">2021-06-19T14:24:00Z</dcterms:modified>
</cp:coreProperties>
</file>