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9B68D" w14:textId="77777777" w:rsidR="00E70E5C" w:rsidRDefault="00E70E5C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630F39CE" w14:textId="77777777" w:rsidR="00E70E5C" w:rsidRDefault="00E70E5C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F42DC26" w14:textId="77777777" w:rsidR="00C63CF0" w:rsidRDefault="00C63CF0" w:rsidP="00412792">
      <w:pPr>
        <w:jc w:val="center"/>
        <w:rPr>
          <w:rFonts w:ascii="Arial Narrow" w:hAnsi="Arial Narrow"/>
          <w:b/>
          <w:color w:val="FF0000"/>
          <w:sz w:val="28"/>
          <w:szCs w:val="28"/>
        </w:rPr>
      </w:pPr>
    </w:p>
    <w:p w14:paraId="02AEF408" w14:textId="4E60523E" w:rsidR="00E70E5C" w:rsidRPr="00CA16D3" w:rsidRDefault="00E566A1" w:rsidP="00412792">
      <w:pPr>
        <w:jc w:val="center"/>
        <w:rPr>
          <w:rFonts w:ascii="Arial Narrow" w:hAnsi="Arial Narrow"/>
          <w:b/>
          <w:color w:val="FF0000"/>
          <w:sz w:val="28"/>
          <w:szCs w:val="28"/>
        </w:rPr>
      </w:pPr>
      <w:r w:rsidRPr="00CA16D3">
        <w:rPr>
          <w:rFonts w:ascii="Arial Narrow" w:hAnsi="Arial Narrow"/>
          <w:b/>
          <w:color w:val="FF0000"/>
          <w:sz w:val="28"/>
          <w:szCs w:val="28"/>
        </w:rPr>
        <w:t>Raspored nastave za prvi semestar stručnih kratkih studija</w:t>
      </w:r>
      <w:r w:rsidR="00C63CF0" w:rsidRPr="00C63CF0">
        <w:rPr>
          <w:rFonts w:ascii="Arial Narrow" w:hAnsi="Arial Narrow"/>
          <w:b/>
          <w:color w:val="FF0000"/>
          <w:sz w:val="28"/>
          <w:szCs w:val="28"/>
        </w:rPr>
        <w:t xml:space="preserve"> </w:t>
      </w:r>
      <w:r w:rsidR="00C63CF0" w:rsidRPr="00CA16D3">
        <w:rPr>
          <w:rFonts w:ascii="Arial Narrow" w:hAnsi="Arial Narrow"/>
          <w:b/>
          <w:color w:val="FF0000"/>
          <w:sz w:val="28"/>
          <w:szCs w:val="28"/>
        </w:rPr>
        <w:t xml:space="preserve">u akad. god.  2025./2026.  </w:t>
      </w:r>
    </w:p>
    <w:p w14:paraId="514EFD75" w14:textId="33375798" w:rsidR="00E70E5C" w:rsidRPr="00E566A1" w:rsidRDefault="00E70E5C" w:rsidP="00412792">
      <w:pPr>
        <w:jc w:val="center"/>
        <w:rPr>
          <w:rFonts w:ascii="Arial Narrow" w:hAnsi="Arial Narrow"/>
          <w:sz w:val="20"/>
          <w:szCs w:val="20"/>
        </w:rPr>
      </w:pPr>
    </w:p>
    <w:p w14:paraId="66222D9B" w14:textId="7F8C8DC9" w:rsidR="00CA16D3" w:rsidRPr="00C63CF0" w:rsidRDefault="00C63CF0" w:rsidP="00C63CF0">
      <w:pPr>
        <w:jc w:val="center"/>
        <w:rPr>
          <w:rFonts w:ascii="Arial Narrow" w:hAnsi="Arial Narrow"/>
          <w:b/>
          <w:i/>
        </w:rPr>
      </w:pPr>
      <w:r w:rsidRPr="00C63CF0">
        <w:rPr>
          <w:rFonts w:ascii="Arial Narrow" w:hAnsi="Arial Narrow"/>
          <w:b/>
          <w:i/>
        </w:rPr>
        <w:t>SKS  AP = Stručni kratki studij Animalna proizvodnja</w:t>
      </w:r>
    </w:p>
    <w:p w14:paraId="7A970E01" w14:textId="147056CD" w:rsidR="00C63CF0" w:rsidRPr="00C63CF0" w:rsidRDefault="00C63CF0" w:rsidP="00C63CF0">
      <w:pPr>
        <w:jc w:val="center"/>
        <w:rPr>
          <w:rFonts w:ascii="Arial Narrow" w:hAnsi="Arial Narrow"/>
          <w:b/>
          <w:i/>
        </w:rPr>
      </w:pPr>
      <w:r w:rsidRPr="00C63CF0">
        <w:rPr>
          <w:rFonts w:ascii="Arial Narrow" w:hAnsi="Arial Narrow"/>
          <w:b/>
          <w:i/>
        </w:rPr>
        <w:t>SKS  BP = Stručni kratki studij Biljna proizvodnja</w:t>
      </w:r>
    </w:p>
    <w:p w14:paraId="4E284976" w14:textId="77777777" w:rsidR="00C63CF0" w:rsidRDefault="00C63CF0" w:rsidP="00E566A1">
      <w:pPr>
        <w:jc w:val="both"/>
        <w:rPr>
          <w:rFonts w:ascii="Arial Narrow" w:hAnsi="Arial Narrow"/>
          <w:sz w:val="20"/>
          <w:szCs w:val="20"/>
        </w:rPr>
      </w:pPr>
    </w:p>
    <w:p w14:paraId="5302E7A7" w14:textId="77777777" w:rsidR="00CA16D3" w:rsidRDefault="00CA16D3" w:rsidP="00E566A1">
      <w:pPr>
        <w:jc w:val="both"/>
        <w:rPr>
          <w:rFonts w:ascii="Arial Narrow" w:hAnsi="Arial Narrow"/>
          <w:sz w:val="20"/>
          <w:szCs w:val="20"/>
        </w:rPr>
      </w:pPr>
    </w:p>
    <w:p w14:paraId="07D1DFBC" w14:textId="42BB966C" w:rsidR="00E70E5C" w:rsidRPr="00C63CF0" w:rsidRDefault="00E70E5C" w:rsidP="00E566A1">
      <w:pPr>
        <w:jc w:val="both"/>
        <w:rPr>
          <w:rFonts w:ascii="Arial Narrow" w:hAnsi="Arial Narrow"/>
        </w:rPr>
      </w:pPr>
      <w:r w:rsidRPr="00C63CF0">
        <w:rPr>
          <w:rFonts w:ascii="Arial Narrow" w:hAnsi="Arial Narrow"/>
        </w:rPr>
        <w:t xml:space="preserve">Nastava će se odvijati za sve studente </w:t>
      </w:r>
      <w:r w:rsidR="00C63CF0">
        <w:rPr>
          <w:rFonts w:ascii="Arial Narrow" w:hAnsi="Arial Narrow"/>
        </w:rPr>
        <w:t>SPS AP i SPS BP</w:t>
      </w:r>
      <w:r w:rsidRPr="00C63CF0">
        <w:rPr>
          <w:rFonts w:ascii="Arial Narrow" w:hAnsi="Arial Narrow"/>
        </w:rPr>
        <w:t xml:space="preserve"> (</w:t>
      </w:r>
      <w:r w:rsidR="00C63CF0">
        <w:rPr>
          <w:rFonts w:ascii="Arial Narrow" w:hAnsi="Arial Narrow"/>
        </w:rPr>
        <w:t xml:space="preserve">u </w:t>
      </w:r>
      <w:r w:rsidRPr="00C63CF0">
        <w:rPr>
          <w:rFonts w:ascii="Arial Narrow" w:hAnsi="Arial Narrow"/>
        </w:rPr>
        <w:t>redovit</w:t>
      </w:r>
      <w:r w:rsidR="00C63CF0">
        <w:rPr>
          <w:rFonts w:ascii="Arial Narrow" w:hAnsi="Arial Narrow"/>
        </w:rPr>
        <w:t>om</w:t>
      </w:r>
      <w:r w:rsidRPr="00C63CF0">
        <w:rPr>
          <w:rFonts w:ascii="Arial Narrow" w:hAnsi="Arial Narrow"/>
        </w:rPr>
        <w:t xml:space="preserve"> i izvanredn</w:t>
      </w:r>
      <w:r w:rsidR="00C63CF0">
        <w:rPr>
          <w:rFonts w:ascii="Arial Narrow" w:hAnsi="Arial Narrow"/>
        </w:rPr>
        <w:t>om statusu</w:t>
      </w:r>
      <w:r w:rsidRPr="00C63CF0">
        <w:rPr>
          <w:rFonts w:ascii="Arial Narrow" w:hAnsi="Arial Narrow"/>
        </w:rPr>
        <w:t xml:space="preserve">) u zimskom semestru </w:t>
      </w:r>
      <w:r w:rsidR="00C63CF0">
        <w:rPr>
          <w:rFonts w:ascii="Arial Narrow" w:hAnsi="Arial Narrow"/>
        </w:rPr>
        <w:t>kroz</w:t>
      </w:r>
      <w:r w:rsidRPr="00C63CF0">
        <w:rPr>
          <w:rFonts w:ascii="Arial Narrow" w:hAnsi="Arial Narrow"/>
        </w:rPr>
        <w:t xml:space="preserve"> 15 tjedana</w:t>
      </w:r>
      <w:r w:rsidR="003579C8" w:rsidRPr="00C63CF0">
        <w:rPr>
          <w:rFonts w:ascii="Arial Narrow" w:hAnsi="Arial Narrow"/>
        </w:rPr>
        <w:t xml:space="preserve"> </w:t>
      </w:r>
      <w:r w:rsidR="00E566A1" w:rsidRPr="00C63CF0">
        <w:rPr>
          <w:rFonts w:ascii="Arial Narrow" w:hAnsi="Arial Narrow"/>
        </w:rPr>
        <w:t>(od ponedjeljka do četvrtka!).</w:t>
      </w:r>
    </w:p>
    <w:p w14:paraId="3BFC5877" w14:textId="29D795D9" w:rsidR="00E70E5C" w:rsidRPr="00C63CF0" w:rsidRDefault="00E566A1" w:rsidP="00E566A1">
      <w:pPr>
        <w:jc w:val="both"/>
        <w:rPr>
          <w:rFonts w:ascii="Arial Narrow" w:hAnsi="Arial Narrow"/>
        </w:rPr>
      </w:pPr>
      <w:r w:rsidRPr="00C63CF0">
        <w:rPr>
          <w:rFonts w:ascii="Arial Narrow" w:hAnsi="Arial Narrow"/>
        </w:rPr>
        <w:t>Devet</w:t>
      </w:r>
      <w:r w:rsidR="00E70E5C" w:rsidRPr="00C63CF0">
        <w:rPr>
          <w:rFonts w:ascii="Arial Narrow" w:hAnsi="Arial Narrow"/>
        </w:rPr>
        <w:t xml:space="preserve"> tjedana će nastava biti </w:t>
      </w:r>
      <w:r w:rsidRPr="00C63CF0">
        <w:rPr>
          <w:rFonts w:ascii="Arial Narrow" w:hAnsi="Arial Narrow"/>
        </w:rPr>
        <w:t xml:space="preserve">ujutro (8.00 do 13.55), a šest tjedana </w:t>
      </w:r>
      <w:r w:rsidR="00E70E5C" w:rsidRPr="00C63CF0">
        <w:rPr>
          <w:rFonts w:ascii="Arial Narrow" w:hAnsi="Arial Narrow"/>
        </w:rPr>
        <w:t>poslijepodne</w:t>
      </w:r>
      <w:r w:rsidRPr="00C63CF0">
        <w:rPr>
          <w:rFonts w:ascii="Arial Narrow" w:hAnsi="Arial Narrow"/>
        </w:rPr>
        <w:t xml:space="preserve"> (15.00 do 20.15)</w:t>
      </w:r>
      <w:r w:rsidR="00E70E5C" w:rsidRPr="00C63CF0">
        <w:rPr>
          <w:rFonts w:ascii="Arial Narrow" w:hAnsi="Arial Narrow"/>
        </w:rPr>
        <w:t>!</w:t>
      </w:r>
    </w:p>
    <w:p w14:paraId="45F17DFD" w14:textId="77777777" w:rsidR="00CA16D3" w:rsidRDefault="00CA16D3" w:rsidP="00E566A1">
      <w:pPr>
        <w:jc w:val="both"/>
        <w:rPr>
          <w:rFonts w:ascii="Arial Narrow" w:hAnsi="Arial Narrow"/>
          <w:b/>
          <w:color w:val="FF0000"/>
        </w:rPr>
      </w:pPr>
    </w:p>
    <w:p w14:paraId="5ADAABDD" w14:textId="317DE61C" w:rsidR="00E70E5C" w:rsidRPr="00CA16D3" w:rsidRDefault="00E70E5C" w:rsidP="00E566A1">
      <w:pPr>
        <w:jc w:val="both"/>
        <w:rPr>
          <w:rFonts w:ascii="Arial Narrow" w:hAnsi="Arial Narrow"/>
          <w:b/>
          <w:color w:val="FF0000"/>
        </w:rPr>
      </w:pPr>
      <w:r w:rsidRPr="00CA16D3">
        <w:rPr>
          <w:rFonts w:ascii="Arial Narrow" w:hAnsi="Arial Narrow"/>
          <w:b/>
          <w:color w:val="FF0000"/>
        </w:rPr>
        <w:t>Plan odvijanja nastave po tjednima je sljedeći:</w:t>
      </w:r>
    </w:p>
    <w:p w14:paraId="6112B4EC" w14:textId="77777777" w:rsidR="00E70E5C" w:rsidRDefault="00E70E5C" w:rsidP="003579C8">
      <w:pPr>
        <w:rPr>
          <w:rFonts w:ascii="Arial Narrow" w:hAnsi="Arial Narrow" w:cs="Arial"/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1"/>
        <w:gridCol w:w="961"/>
        <w:gridCol w:w="961"/>
        <w:gridCol w:w="961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</w:tblGrid>
      <w:tr w:rsidR="003579C8" w14:paraId="0718C3D7" w14:textId="77777777" w:rsidTr="00CA16D3">
        <w:tc>
          <w:tcPr>
            <w:tcW w:w="961" w:type="dxa"/>
          </w:tcPr>
          <w:p w14:paraId="1E8EEBEA" w14:textId="6471A24B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566A1">
              <w:rPr>
                <w:rFonts w:ascii="Arial Narrow" w:hAnsi="Arial Narrow"/>
                <w:sz w:val="20"/>
                <w:szCs w:val="20"/>
              </w:rPr>
              <w:t>Tjedan</w:t>
            </w:r>
          </w:p>
        </w:tc>
        <w:tc>
          <w:tcPr>
            <w:tcW w:w="961" w:type="dxa"/>
            <w:shd w:val="clear" w:color="auto" w:fill="FBE4D5" w:themeFill="accent2" w:themeFillTint="33"/>
          </w:tcPr>
          <w:p w14:paraId="6BFD2CFF" w14:textId="29DDFEB2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961" w:type="dxa"/>
            <w:shd w:val="clear" w:color="auto" w:fill="FBE4D5" w:themeFill="accent2" w:themeFillTint="33"/>
          </w:tcPr>
          <w:p w14:paraId="6AB42D4B" w14:textId="607507E7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961" w:type="dxa"/>
            <w:shd w:val="clear" w:color="auto" w:fill="FBE4D5" w:themeFill="accent2" w:themeFillTint="33"/>
          </w:tcPr>
          <w:p w14:paraId="1D3A7D6D" w14:textId="6430865A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962" w:type="dxa"/>
            <w:shd w:val="clear" w:color="auto" w:fill="FFF2CC" w:themeFill="accent4" w:themeFillTint="33"/>
          </w:tcPr>
          <w:p w14:paraId="67EA76A4" w14:textId="54C57EB3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962" w:type="dxa"/>
            <w:shd w:val="clear" w:color="auto" w:fill="FFF2CC" w:themeFill="accent4" w:themeFillTint="33"/>
          </w:tcPr>
          <w:p w14:paraId="28D66CB0" w14:textId="39BA1164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962" w:type="dxa"/>
            <w:shd w:val="clear" w:color="auto" w:fill="FFF2CC" w:themeFill="accent4" w:themeFillTint="33"/>
          </w:tcPr>
          <w:p w14:paraId="4514601F" w14:textId="778F8F2B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962" w:type="dxa"/>
            <w:shd w:val="clear" w:color="auto" w:fill="FFF2CC" w:themeFill="accent4" w:themeFillTint="33"/>
          </w:tcPr>
          <w:p w14:paraId="39B86A57" w14:textId="5FDCD4F4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962" w:type="dxa"/>
            <w:shd w:val="clear" w:color="auto" w:fill="DEEAF6" w:themeFill="accent1" w:themeFillTint="33"/>
          </w:tcPr>
          <w:p w14:paraId="72D466B7" w14:textId="4A3F5BA8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962" w:type="dxa"/>
            <w:shd w:val="clear" w:color="auto" w:fill="DEEAF6" w:themeFill="accent1" w:themeFillTint="33"/>
          </w:tcPr>
          <w:p w14:paraId="597575E3" w14:textId="1611A3B1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</w:t>
            </w:r>
          </w:p>
        </w:tc>
        <w:tc>
          <w:tcPr>
            <w:tcW w:w="962" w:type="dxa"/>
            <w:shd w:val="clear" w:color="auto" w:fill="DEEAF6" w:themeFill="accent1" w:themeFillTint="33"/>
          </w:tcPr>
          <w:p w14:paraId="0A38659A" w14:textId="0A8E65D2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</w:t>
            </w:r>
          </w:p>
        </w:tc>
        <w:tc>
          <w:tcPr>
            <w:tcW w:w="962" w:type="dxa"/>
            <w:shd w:val="clear" w:color="auto" w:fill="EDEDED" w:themeFill="accent3" w:themeFillTint="33"/>
          </w:tcPr>
          <w:p w14:paraId="309E7A25" w14:textId="7802D225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</w:t>
            </w:r>
          </w:p>
        </w:tc>
        <w:tc>
          <w:tcPr>
            <w:tcW w:w="962" w:type="dxa"/>
            <w:shd w:val="clear" w:color="auto" w:fill="EDEDED" w:themeFill="accent3" w:themeFillTint="33"/>
          </w:tcPr>
          <w:p w14:paraId="4AC0B5EE" w14:textId="34139835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</w:t>
            </w:r>
          </w:p>
        </w:tc>
        <w:tc>
          <w:tcPr>
            <w:tcW w:w="962" w:type="dxa"/>
            <w:shd w:val="clear" w:color="auto" w:fill="EDEDED" w:themeFill="accent3" w:themeFillTint="33"/>
          </w:tcPr>
          <w:p w14:paraId="5E105928" w14:textId="6C51195A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13.</w:t>
            </w:r>
          </w:p>
        </w:tc>
        <w:tc>
          <w:tcPr>
            <w:tcW w:w="962" w:type="dxa"/>
            <w:shd w:val="clear" w:color="auto" w:fill="EDEDED" w:themeFill="accent3" w:themeFillTint="33"/>
          </w:tcPr>
          <w:p w14:paraId="34392A60" w14:textId="4A7DD361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</w:t>
            </w:r>
          </w:p>
        </w:tc>
        <w:tc>
          <w:tcPr>
            <w:tcW w:w="962" w:type="dxa"/>
            <w:shd w:val="clear" w:color="auto" w:fill="FFF2CC" w:themeFill="accent4" w:themeFillTint="33"/>
          </w:tcPr>
          <w:p w14:paraId="101B6C5C" w14:textId="11E5E6D3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</w:t>
            </w:r>
          </w:p>
        </w:tc>
      </w:tr>
      <w:tr w:rsidR="00E566A1" w14:paraId="3BCC538A" w14:textId="77777777" w:rsidTr="00CA16D3">
        <w:tc>
          <w:tcPr>
            <w:tcW w:w="961" w:type="dxa"/>
            <w:vMerge w:val="restart"/>
          </w:tcPr>
          <w:p w14:paraId="689AE45D" w14:textId="77777777" w:rsid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5A4D930" w14:textId="31DED569" w:rsid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Datum</w:t>
            </w:r>
          </w:p>
          <w:p w14:paraId="65535C81" w14:textId="4E84545A" w:rsidR="00E566A1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shd w:val="clear" w:color="auto" w:fill="FBE4D5" w:themeFill="accent2" w:themeFillTint="33"/>
          </w:tcPr>
          <w:p w14:paraId="0BAF81C6" w14:textId="38EEBA9B" w:rsid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LISTOPAD</w:t>
            </w:r>
          </w:p>
        </w:tc>
        <w:tc>
          <w:tcPr>
            <w:tcW w:w="3848" w:type="dxa"/>
            <w:gridSpan w:val="4"/>
            <w:shd w:val="clear" w:color="auto" w:fill="FFF2CC" w:themeFill="accent4" w:themeFillTint="33"/>
          </w:tcPr>
          <w:p w14:paraId="2EA7C86B" w14:textId="13BC7B77" w:rsid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STUDENI</w:t>
            </w:r>
          </w:p>
        </w:tc>
        <w:tc>
          <w:tcPr>
            <w:tcW w:w="2886" w:type="dxa"/>
            <w:gridSpan w:val="3"/>
            <w:shd w:val="clear" w:color="auto" w:fill="DEEAF6" w:themeFill="accent1" w:themeFillTint="33"/>
          </w:tcPr>
          <w:p w14:paraId="6D3AED79" w14:textId="00C51A04" w:rsid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PROSINAC</w:t>
            </w:r>
          </w:p>
        </w:tc>
        <w:tc>
          <w:tcPr>
            <w:tcW w:w="3848" w:type="dxa"/>
            <w:gridSpan w:val="4"/>
            <w:shd w:val="clear" w:color="auto" w:fill="EDEDED" w:themeFill="accent3" w:themeFillTint="33"/>
          </w:tcPr>
          <w:p w14:paraId="2E936D8D" w14:textId="11A12836" w:rsid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SIJEČANJ</w:t>
            </w:r>
          </w:p>
        </w:tc>
        <w:tc>
          <w:tcPr>
            <w:tcW w:w="962" w:type="dxa"/>
            <w:shd w:val="clear" w:color="auto" w:fill="FFF2CC" w:themeFill="accent4" w:themeFillTint="33"/>
          </w:tcPr>
          <w:p w14:paraId="68DE861F" w14:textId="4FD46A92" w:rsid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VELJAČA</w:t>
            </w:r>
          </w:p>
        </w:tc>
      </w:tr>
      <w:tr w:rsidR="00E566A1" w14:paraId="299608AD" w14:textId="77777777" w:rsidTr="00CA16D3">
        <w:trPr>
          <w:trHeight w:val="298"/>
        </w:trPr>
        <w:tc>
          <w:tcPr>
            <w:tcW w:w="961" w:type="dxa"/>
            <w:vMerge/>
          </w:tcPr>
          <w:p w14:paraId="48633580" w14:textId="77777777" w:rsidR="00E566A1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961" w:type="dxa"/>
            <w:shd w:val="clear" w:color="auto" w:fill="FBE4D5" w:themeFill="accent2" w:themeFillTint="33"/>
            <w:vAlign w:val="center"/>
          </w:tcPr>
          <w:p w14:paraId="210846DE" w14:textId="59B785B3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13.-16.</w:t>
            </w:r>
          </w:p>
        </w:tc>
        <w:tc>
          <w:tcPr>
            <w:tcW w:w="961" w:type="dxa"/>
            <w:shd w:val="clear" w:color="auto" w:fill="FBE4D5" w:themeFill="accent2" w:themeFillTint="33"/>
            <w:vAlign w:val="center"/>
          </w:tcPr>
          <w:p w14:paraId="5593848B" w14:textId="30D58525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20.-23.</w:t>
            </w:r>
          </w:p>
        </w:tc>
        <w:tc>
          <w:tcPr>
            <w:tcW w:w="961" w:type="dxa"/>
            <w:shd w:val="clear" w:color="auto" w:fill="FBE4D5" w:themeFill="accent2" w:themeFillTint="33"/>
            <w:vAlign w:val="center"/>
          </w:tcPr>
          <w:p w14:paraId="1750B6CB" w14:textId="41109813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27.-30.</w:t>
            </w:r>
          </w:p>
        </w:tc>
        <w:tc>
          <w:tcPr>
            <w:tcW w:w="962" w:type="dxa"/>
            <w:shd w:val="clear" w:color="auto" w:fill="FFF2CC" w:themeFill="accent4" w:themeFillTint="33"/>
            <w:vAlign w:val="center"/>
          </w:tcPr>
          <w:p w14:paraId="0E814B9D" w14:textId="2840A45F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3.-6.</w:t>
            </w:r>
          </w:p>
        </w:tc>
        <w:tc>
          <w:tcPr>
            <w:tcW w:w="962" w:type="dxa"/>
            <w:shd w:val="clear" w:color="auto" w:fill="FFF2CC" w:themeFill="accent4" w:themeFillTint="33"/>
            <w:vAlign w:val="center"/>
          </w:tcPr>
          <w:p w14:paraId="113E6C8D" w14:textId="33A2DE56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10.-13.</w:t>
            </w:r>
          </w:p>
        </w:tc>
        <w:tc>
          <w:tcPr>
            <w:tcW w:w="962" w:type="dxa"/>
            <w:shd w:val="clear" w:color="auto" w:fill="FFF2CC" w:themeFill="accent4" w:themeFillTint="33"/>
            <w:vAlign w:val="center"/>
          </w:tcPr>
          <w:p w14:paraId="22D71EA3" w14:textId="64E3A9AF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17.-20.</w:t>
            </w:r>
          </w:p>
        </w:tc>
        <w:tc>
          <w:tcPr>
            <w:tcW w:w="962" w:type="dxa"/>
            <w:shd w:val="clear" w:color="auto" w:fill="FFF2CC" w:themeFill="accent4" w:themeFillTint="33"/>
            <w:vAlign w:val="center"/>
          </w:tcPr>
          <w:p w14:paraId="31BF1CA5" w14:textId="5D44DEB3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24.-27.</w:t>
            </w:r>
          </w:p>
        </w:tc>
        <w:tc>
          <w:tcPr>
            <w:tcW w:w="962" w:type="dxa"/>
            <w:shd w:val="clear" w:color="auto" w:fill="DEEAF6" w:themeFill="accent1" w:themeFillTint="33"/>
            <w:vAlign w:val="center"/>
          </w:tcPr>
          <w:p w14:paraId="0BBAC015" w14:textId="74DE351D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1.-4.</w:t>
            </w:r>
          </w:p>
        </w:tc>
        <w:tc>
          <w:tcPr>
            <w:tcW w:w="962" w:type="dxa"/>
            <w:shd w:val="clear" w:color="auto" w:fill="DEEAF6" w:themeFill="accent1" w:themeFillTint="33"/>
            <w:vAlign w:val="center"/>
          </w:tcPr>
          <w:p w14:paraId="1667ACD0" w14:textId="6005E7B1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8.-11.</w:t>
            </w:r>
          </w:p>
        </w:tc>
        <w:tc>
          <w:tcPr>
            <w:tcW w:w="962" w:type="dxa"/>
            <w:shd w:val="clear" w:color="auto" w:fill="DEEAF6" w:themeFill="accent1" w:themeFillTint="33"/>
            <w:vAlign w:val="center"/>
          </w:tcPr>
          <w:p w14:paraId="225D7078" w14:textId="5056C9EF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15.-18.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75B07B51" w14:textId="554ABF64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7.-8.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0E77B675" w14:textId="3ED7AA96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12.-15.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219F6CDD" w14:textId="18F326F0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19.-22.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7C202343" w14:textId="287CE9A4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26.-29.</w:t>
            </w:r>
          </w:p>
        </w:tc>
        <w:tc>
          <w:tcPr>
            <w:tcW w:w="962" w:type="dxa"/>
            <w:shd w:val="clear" w:color="auto" w:fill="FFF2CC" w:themeFill="accent4" w:themeFillTint="33"/>
            <w:vAlign w:val="center"/>
          </w:tcPr>
          <w:p w14:paraId="77F5BE64" w14:textId="5A105D30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2.-5.</w:t>
            </w:r>
          </w:p>
        </w:tc>
      </w:tr>
      <w:tr w:rsidR="00CA16D3" w14:paraId="7CF7EB0F" w14:textId="77777777" w:rsidTr="00CA16D3">
        <w:tc>
          <w:tcPr>
            <w:tcW w:w="961" w:type="dxa"/>
            <w:shd w:val="clear" w:color="auto" w:fill="D5DCE4" w:themeFill="text2" w:themeFillTint="33"/>
          </w:tcPr>
          <w:p w14:paraId="13533CDD" w14:textId="2D5DFDC9" w:rsidR="00E566A1" w:rsidRPr="003C7E36" w:rsidRDefault="00E566A1" w:rsidP="00E566A1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3C7E36">
              <w:rPr>
                <w:rFonts w:ascii="Arial Narrow" w:hAnsi="Arial Narrow"/>
                <w:color w:val="FF0000"/>
                <w:sz w:val="20"/>
                <w:szCs w:val="20"/>
              </w:rPr>
              <w:t>Nastava</w:t>
            </w:r>
          </w:p>
          <w:p w14:paraId="5C1DCE58" w14:textId="07246CDA" w:rsidR="00E566A1" w:rsidRPr="003C7E36" w:rsidRDefault="00E566A1" w:rsidP="00E566A1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3C7E36">
              <w:rPr>
                <w:rFonts w:ascii="Arial Narrow" w:hAnsi="Arial Narrow"/>
                <w:color w:val="FF0000"/>
                <w:sz w:val="20"/>
                <w:szCs w:val="20"/>
              </w:rPr>
              <w:t>ujutro</w:t>
            </w:r>
          </w:p>
        </w:tc>
        <w:tc>
          <w:tcPr>
            <w:tcW w:w="961" w:type="dxa"/>
            <w:shd w:val="clear" w:color="auto" w:fill="D5DCE4" w:themeFill="text2" w:themeFillTint="33"/>
            <w:vAlign w:val="center"/>
          </w:tcPr>
          <w:p w14:paraId="7E81EB7E" w14:textId="1C6E78BD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1" w:type="dxa"/>
            <w:shd w:val="clear" w:color="auto" w:fill="D5DCE4" w:themeFill="text2" w:themeFillTint="33"/>
            <w:vAlign w:val="center"/>
          </w:tcPr>
          <w:p w14:paraId="593445B2" w14:textId="551AB00B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1" w:type="dxa"/>
            <w:shd w:val="clear" w:color="auto" w:fill="D5DCE4" w:themeFill="text2" w:themeFillTint="33"/>
            <w:vAlign w:val="center"/>
          </w:tcPr>
          <w:p w14:paraId="4562A07F" w14:textId="3A8D0683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73B3F203" w14:textId="4F3FAB3A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5958610A" w14:textId="5898AF87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2E8F9187" w14:textId="1EB88F8A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54CEBA2A" w14:textId="296765EB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19C8BA19" w14:textId="7492B79D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44980695" w14:textId="3B9AFF9E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17415022" w14:textId="444D145C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3FABDF33" w14:textId="5C12DD98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3F9E7FDE" w14:textId="5ACBF7B2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3E9C4768" w14:textId="006E6F3D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0C6C3FDE" w14:textId="27AE2B50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2FDAEE62" w14:textId="5DEA3B95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</w:tr>
      <w:tr w:rsidR="00E566A1" w14:paraId="0F9F0AA3" w14:textId="77777777" w:rsidTr="00CA16D3">
        <w:tc>
          <w:tcPr>
            <w:tcW w:w="961" w:type="dxa"/>
            <w:shd w:val="clear" w:color="auto" w:fill="E2EFD9" w:themeFill="accent6" w:themeFillTint="33"/>
          </w:tcPr>
          <w:p w14:paraId="4E0186E6" w14:textId="47B72381" w:rsidR="00E566A1" w:rsidRPr="003C7E36" w:rsidRDefault="00E566A1" w:rsidP="00E566A1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3C7E36">
              <w:rPr>
                <w:rFonts w:ascii="Arial Narrow" w:hAnsi="Arial Narrow"/>
                <w:color w:val="FF0000"/>
                <w:sz w:val="20"/>
                <w:szCs w:val="20"/>
              </w:rPr>
              <w:t>Nastava popodne</w:t>
            </w:r>
          </w:p>
        </w:tc>
        <w:tc>
          <w:tcPr>
            <w:tcW w:w="961" w:type="dxa"/>
            <w:shd w:val="clear" w:color="auto" w:fill="E2EFD9" w:themeFill="accent6" w:themeFillTint="33"/>
            <w:vAlign w:val="center"/>
          </w:tcPr>
          <w:p w14:paraId="2BA1077D" w14:textId="11E280C7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 xml:space="preserve">SKS </w:t>
            </w:r>
          </w:p>
        </w:tc>
        <w:tc>
          <w:tcPr>
            <w:tcW w:w="961" w:type="dxa"/>
            <w:shd w:val="clear" w:color="auto" w:fill="E2EFD9" w:themeFill="accent6" w:themeFillTint="33"/>
            <w:vAlign w:val="center"/>
          </w:tcPr>
          <w:p w14:paraId="5BA90965" w14:textId="080DBB99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 xml:space="preserve">SKS </w:t>
            </w:r>
          </w:p>
        </w:tc>
        <w:tc>
          <w:tcPr>
            <w:tcW w:w="961" w:type="dxa"/>
            <w:shd w:val="clear" w:color="auto" w:fill="E2EFD9" w:themeFill="accent6" w:themeFillTint="33"/>
            <w:vAlign w:val="center"/>
          </w:tcPr>
          <w:p w14:paraId="7EDA505D" w14:textId="7BE07779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1849F679" w14:textId="6D546938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68814F01" w14:textId="5A558ABE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43C0CB67" w14:textId="2417AD52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 xml:space="preserve">SKS 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564819CA" w14:textId="3B60E840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 xml:space="preserve">SKS 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27123F63" w14:textId="7EBDB877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02168D1D" w14:textId="4F5AB41A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36304456" w14:textId="65BC217C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74BA76ED" w14:textId="7D5D7C4B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30715138" w14:textId="067638D1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06459336" w14:textId="0FBAA157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 xml:space="preserve">SKS 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362D2522" w14:textId="05CC4207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 xml:space="preserve">SKS 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7CF64AC3" w14:textId="5FC05FB9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</w:tr>
    </w:tbl>
    <w:p w14:paraId="79160908" w14:textId="77777777" w:rsidR="00E70E5C" w:rsidRDefault="00E70E5C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18814262" w14:textId="77777777" w:rsidR="00E70E5C" w:rsidRDefault="00E70E5C" w:rsidP="00CA16D3">
      <w:pPr>
        <w:rPr>
          <w:rFonts w:ascii="Arial Narrow" w:hAnsi="Arial Narrow" w:cs="Arial"/>
          <w:b/>
          <w:sz w:val="28"/>
          <w:szCs w:val="28"/>
        </w:rPr>
      </w:pPr>
    </w:p>
    <w:p w14:paraId="3887AC48" w14:textId="77777777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55550D1E" w14:textId="5C7B2721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7B98FD1E" w14:textId="373369D3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A6F9C4B" w14:textId="36CBBE84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1589C8E" w14:textId="7F7ABBD0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22841EAA" w14:textId="41991C3A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29DCA6F4" w14:textId="10FD95DE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6B6B141A" w14:textId="05EF1AF7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0EA3066" w14:textId="734F9B82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500DBDFD" w14:textId="3A3E852D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0B87E944" w14:textId="780C87FA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5464C11D" w14:textId="77777777" w:rsidR="00CA16D3" w:rsidRDefault="00CA16D3" w:rsidP="003C7E36">
      <w:pPr>
        <w:rPr>
          <w:rFonts w:ascii="Arial Narrow" w:hAnsi="Arial Narrow" w:cs="Arial"/>
          <w:b/>
          <w:sz w:val="28"/>
          <w:szCs w:val="28"/>
        </w:rPr>
      </w:pPr>
    </w:p>
    <w:p w14:paraId="0A0618AB" w14:textId="47E91EF2" w:rsidR="00EC6E96" w:rsidRDefault="00EC6E96" w:rsidP="00412792">
      <w:pPr>
        <w:jc w:val="center"/>
        <w:rPr>
          <w:rFonts w:ascii="Arial Narrow" w:hAnsi="Arial Narrow" w:cs="Arial"/>
          <w:b/>
          <w:color w:val="008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5D17">
        <w:rPr>
          <w:rFonts w:ascii="Arial Narrow" w:hAnsi="Arial Narrow" w:cs="Arial"/>
          <w:b/>
          <w:sz w:val="28"/>
          <w:szCs w:val="28"/>
        </w:rPr>
        <w:lastRenderedPageBreak/>
        <w:t xml:space="preserve">Raspored </w:t>
      </w:r>
      <w:r w:rsidR="00E566A1">
        <w:rPr>
          <w:rFonts w:ascii="Arial Narrow" w:hAnsi="Arial Narrow" w:cs="Arial"/>
          <w:b/>
          <w:sz w:val="28"/>
          <w:szCs w:val="28"/>
        </w:rPr>
        <w:t xml:space="preserve">jutarnje </w:t>
      </w:r>
      <w:r w:rsidRPr="003C7E36">
        <w:rPr>
          <w:rFonts w:ascii="Arial Narrow" w:hAnsi="Arial Narrow" w:cs="Arial"/>
          <w:b/>
          <w:sz w:val="28"/>
          <w:szCs w:val="28"/>
        </w:rPr>
        <w:t>nastave</w:t>
      </w:r>
      <w:r w:rsidRPr="003C7E36">
        <w:rPr>
          <w:rFonts w:ascii="Arial Narrow" w:hAnsi="Arial Narrow" w:cs="Arial"/>
          <w:sz w:val="28"/>
          <w:szCs w:val="28"/>
        </w:rPr>
        <w:t xml:space="preserve"> </w:t>
      </w:r>
      <w:r w:rsidRPr="003C7E36">
        <w:rPr>
          <w:rFonts w:ascii="Arial Narrow" w:hAnsi="Arial Narrow" w:cs="Arial"/>
          <w:b/>
          <w:color w:val="FF0000"/>
          <w:sz w:val="28"/>
          <w:szCs w:val="28"/>
        </w:rPr>
        <w:t>SKS AP</w:t>
      </w:r>
      <w:r w:rsidRPr="003C7E36">
        <w:rPr>
          <w:rFonts w:ascii="Arial Narrow" w:hAnsi="Arial Narrow" w:cs="Arial"/>
          <w:color w:val="FF0000"/>
          <w:sz w:val="28"/>
          <w:szCs w:val="28"/>
        </w:rPr>
        <w:t xml:space="preserve"> </w:t>
      </w:r>
    </w:p>
    <w:p w14:paraId="69766A1B" w14:textId="5C048135" w:rsidR="003579C8" w:rsidRPr="003579C8" w:rsidRDefault="003579C8" w:rsidP="003579C8">
      <w:pPr>
        <w:jc w:val="center"/>
        <w:rPr>
          <w:rFonts w:ascii="Arial Narrow" w:hAnsi="Arial Narrow"/>
          <w:sz w:val="20"/>
          <w:szCs w:val="20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126"/>
        <w:gridCol w:w="3402"/>
        <w:gridCol w:w="3119"/>
        <w:gridCol w:w="2551"/>
      </w:tblGrid>
      <w:tr w:rsidR="00EC6E96" w:rsidRPr="00FA2151" w14:paraId="53B5C2C2" w14:textId="77777777" w:rsidTr="003C7E36">
        <w:trPr>
          <w:trHeight w:val="573"/>
        </w:trPr>
        <w:tc>
          <w:tcPr>
            <w:tcW w:w="3227" w:type="dxa"/>
            <w:shd w:val="clear" w:color="auto" w:fill="FFF2CC" w:themeFill="accent4" w:themeFillTint="33"/>
            <w:vAlign w:val="center"/>
          </w:tcPr>
          <w:p w14:paraId="26ED1770" w14:textId="77777777" w:rsidR="00EC6E96" w:rsidRPr="00E60449" w:rsidRDefault="00EC6E9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PONEDJELJAK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70A8E9D1" w14:textId="77777777" w:rsidR="00EC6E96" w:rsidRPr="00E60449" w:rsidRDefault="00EC6E9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UTORAK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1B1EF7BB" w14:textId="77777777" w:rsidR="00EC6E96" w:rsidRPr="00E60449" w:rsidRDefault="00EC6E9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SRIJEDA</w:t>
            </w:r>
          </w:p>
        </w:tc>
        <w:tc>
          <w:tcPr>
            <w:tcW w:w="3119" w:type="dxa"/>
            <w:shd w:val="clear" w:color="auto" w:fill="FFF2CC" w:themeFill="accent4" w:themeFillTint="33"/>
            <w:vAlign w:val="center"/>
          </w:tcPr>
          <w:p w14:paraId="0E127DB4" w14:textId="77777777" w:rsidR="00EC6E96" w:rsidRPr="00E60449" w:rsidRDefault="00EC6E9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ČETVRTAK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14:paraId="766D21C7" w14:textId="77777777" w:rsidR="00EC6E96" w:rsidRPr="00E60449" w:rsidRDefault="00EC6E9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PETAK</w:t>
            </w:r>
          </w:p>
        </w:tc>
      </w:tr>
      <w:tr w:rsidR="003C7E36" w:rsidRPr="00FA2151" w14:paraId="5E55A45B" w14:textId="77777777" w:rsidTr="00501BB1">
        <w:trPr>
          <w:trHeight w:val="562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14:paraId="7EFD62DE" w14:textId="77777777" w:rsidR="003C7E36" w:rsidRPr="003C7E36" w:rsidRDefault="003C7E36" w:rsidP="009344B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OK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59C6C90C" w14:textId="77777777" w:rsidR="003C7E36" w:rsidRPr="003C7E36" w:rsidRDefault="003C7E36" w:rsidP="009344B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8.00 - 11.25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624529B" w14:textId="77777777" w:rsidR="003C7E36" w:rsidRPr="003C7E36" w:rsidRDefault="003C7E36" w:rsidP="0047397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IDK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521C19DB" w14:textId="77777777" w:rsidR="003C7E36" w:rsidRPr="003C7E36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8.00-10.35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1DBB3B6" w14:textId="69B8509A" w:rsidR="003C7E36" w:rsidRPr="003C7E36" w:rsidRDefault="003C7E36" w:rsidP="001E7CF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OUDŽ 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–</w:t>
            </w: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</w:p>
          <w:p w14:paraId="1EC5244D" w14:textId="5A2ADEB2" w:rsidR="003C7E36" w:rsidRPr="003C7E36" w:rsidRDefault="003C7E36" w:rsidP="001E7CF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8.00 - 9.35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0C0E4F0E" w14:textId="6FFEB151" w:rsidR="003C7E36" w:rsidRPr="003C7E36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ZPP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1BFB7E97" w14:textId="6CAEAB61" w:rsidR="003C7E36" w:rsidRPr="003C7E36" w:rsidRDefault="003C7E36" w:rsidP="009344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8.00 - 10.35 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1A342AAB" w14:textId="77777777" w:rsidR="003C7E36" w:rsidRPr="00E60449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7E36" w:rsidRPr="00FA2151" w14:paraId="40C4C7D2" w14:textId="77777777" w:rsidTr="003C7E36">
        <w:trPr>
          <w:trHeight w:val="252"/>
        </w:trPr>
        <w:tc>
          <w:tcPr>
            <w:tcW w:w="3227" w:type="dxa"/>
            <w:vMerge/>
            <w:shd w:val="clear" w:color="auto" w:fill="auto"/>
            <w:vAlign w:val="center"/>
          </w:tcPr>
          <w:p w14:paraId="168F26C8" w14:textId="77777777" w:rsidR="003C7E36" w:rsidRPr="003C7E36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CCF7378" w14:textId="77777777" w:rsidR="003C7E36" w:rsidRPr="003C7E36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0D8D6789" w14:textId="77777777" w:rsidR="003C7E36" w:rsidRPr="003C7E36" w:rsidRDefault="003C7E36" w:rsidP="00501BB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SP1</w:t>
            </w:r>
          </w:p>
          <w:p w14:paraId="4A234C38" w14:textId="649939AE" w:rsidR="003C7E36" w:rsidRPr="003C7E36" w:rsidRDefault="003C7E36" w:rsidP="001E7CF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9.50 - 13.55 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72FD29D" w14:textId="77777777" w:rsidR="003C7E36" w:rsidRPr="003C7E36" w:rsidRDefault="003C7E36" w:rsidP="00501B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0AFBBD0" w14:textId="77777777" w:rsidR="003C7E36" w:rsidRPr="00B5521D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7E36" w:rsidRPr="00FA2151" w14:paraId="00C47EE3" w14:textId="77777777" w:rsidTr="00A75125">
        <w:trPr>
          <w:trHeight w:val="666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2920A" w14:textId="43D1C23A" w:rsidR="003C7E36" w:rsidRPr="003C7E36" w:rsidRDefault="003C7E36" w:rsidP="0041279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RR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</w:p>
          <w:p w14:paraId="27195FCD" w14:textId="77777777" w:rsidR="003C7E36" w:rsidRPr="003C7E36" w:rsidRDefault="003C7E36" w:rsidP="00501BB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11.30.-13.55 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DE5E8" w14:textId="5370EED3" w:rsidR="003C7E36" w:rsidRPr="003C7E36" w:rsidRDefault="003C7E36" w:rsidP="0047397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OUDŽ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</w:p>
          <w:p w14:paraId="4000B73C" w14:textId="77777777" w:rsidR="003C7E36" w:rsidRPr="003C7E36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10.40.-13.05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825B06" w14:textId="77777777" w:rsidR="003C7E36" w:rsidRPr="003C7E36" w:rsidRDefault="003C7E36" w:rsidP="00501BB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AFA68" w14:textId="334457A6" w:rsidR="003C7E36" w:rsidRPr="003C7E36" w:rsidRDefault="003C7E36" w:rsidP="00501BB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AFS – </w:t>
            </w:r>
            <w:proofErr w:type="spellStart"/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P+vj</w:t>
            </w:r>
            <w:proofErr w:type="spellEnd"/>
          </w:p>
          <w:p w14:paraId="2E9519C3" w14:textId="5D9CE2D4" w:rsidR="003C7E36" w:rsidRPr="003C7E36" w:rsidRDefault="003C7E36" w:rsidP="009344B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10.40 – 13.</w:t>
            </w:r>
            <w:r w:rsidR="006F4970">
              <w:rPr>
                <w:rFonts w:ascii="Arial Narrow" w:hAnsi="Arial Narrow" w:cs="Arial"/>
                <w:sz w:val="22"/>
                <w:szCs w:val="22"/>
              </w:rPr>
              <w:t>5</w:t>
            </w:r>
            <w:bookmarkStart w:id="0" w:name="_GoBack"/>
            <w:bookmarkEnd w:id="0"/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5  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A073D" w14:textId="77777777" w:rsidR="003C7E36" w:rsidRPr="00CF7FAB" w:rsidRDefault="003C7E36" w:rsidP="00501BB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C6E96" w:rsidRPr="00FA2151" w14:paraId="3326BE76" w14:textId="77777777" w:rsidTr="00501BB1">
        <w:tc>
          <w:tcPr>
            <w:tcW w:w="14425" w:type="dxa"/>
            <w:gridSpan w:val="5"/>
          </w:tcPr>
          <w:p w14:paraId="79B15F57" w14:textId="77777777" w:rsidR="00AC391B" w:rsidRDefault="00EC6E96" w:rsidP="00501BB1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Kratice kolegija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AC391B" w:rsidRPr="00AC391B">
              <w:rPr>
                <w:rFonts w:ascii="Arial Narrow" w:hAnsi="Arial Narrow" w:cs="Arial"/>
                <w:b/>
                <w:sz w:val="22"/>
                <w:szCs w:val="22"/>
              </w:rPr>
              <w:t>IDK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 w:rsidR="00AC391B" w:rsidRPr="00AC391B">
              <w:rPr>
                <w:rFonts w:ascii="Arial Narrow" w:hAnsi="Arial Narrow" w:cs="Arial"/>
                <w:sz w:val="22"/>
                <w:szCs w:val="22"/>
              </w:rPr>
              <w:t>Informacijske i digitalne kompetencije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="00AC391B" w:rsidRPr="00AC391B">
              <w:rPr>
                <w:rFonts w:ascii="Arial Narrow" w:hAnsi="Arial Narrow" w:cs="Arial"/>
                <w:b/>
                <w:sz w:val="22"/>
                <w:szCs w:val="22"/>
              </w:rPr>
              <w:t xml:space="preserve">OK 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- </w:t>
            </w:r>
            <w:r w:rsidR="00AC391B" w:rsidRPr="00AC391B">
              <w:rPr>
                <w:rFonts w:ascii="Arial Narrow" w:hAnsi="Arial Narrow" w:cs="Arial"/>
                <w:sz w:val="22"/>
                <w:szCs w:val="22"/>
              </w:rPr>
              <w:t>Osnove kemije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="00AC391B" w:rsidRPr="00AC391B">
              <w:rPr>
                <w:rFonts w:ascii="Arial Narrow" w:hAnsi="Arial Narrow" w:cs="Arial"/>
                <w:b/>
                <w:sz w:val="22"/>
                <w:szCs w:val="22"/>
              </w:rPr>
              <w:t>OUDŽ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 - Osnove uzgoja domaćih životinja, </w:t>
            </w:r>
            <w:r w:rsidR="00AC391B" w:rsidRPr="00AC391B">
              <w:rPr>
                <w:rFonts w:ascii="Arial Narrow" w:hAnsi="Arial Narrow" w:cs="Arial"/>
                <w:b/>
                <w:sz w:val="22"/>
                <w:szCs w:val="22"/>
              </w:rPr>
              <w:t>AFDŽ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 w:rsidR="00AC391B" w:rsidRPr="00AC391B">
              <w:rPr>
                <w:rFonts w:ascii="Arial Narrow" w:hAnsi="Arial Narrow" w:cs="Arial"/>
                <w:sz w:val="22"/>
                <w:szCs w:val="22"/>
              </w:rPr>
              <w:t xml:space="preserve">Anatomija 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i fiziologija domaćih životinja; </w:t>
            </w:r>
            <w:r w:rsidR="00AC391B" w:rsidRPr="00AC391B">
              <w:rPr>
                <w:rFonts w:ascii="Arial Narrow" w:hAnsi="Arial Narrow" w:cs="Arial"/>
                <w:b/>
                <w:sz w:val="22"/>
                <w:szCs w:val="22"/>
              </w:rPr>
              <w:t>ZPP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 w:rsidR="00AC391B" w:rsidRPr="00AC391B">
              <w:rPr>
                <w:rFonts w:ascii="Arial Narrow" w:hAnsi="Arial Narrow" w:cs="Arial"/>
                <w:sz w:val="22"/>
                <w:szCs w:val="22"/>
              </w:rPr>
              <w:t>Zaj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ednička poljoprivredna politika: </w:t>
            </w:r>
            <w:r w:rsidR="00AC391B" w:rsidRPr="00AC391B">
              <w:rPr>
                <w:rFonts w:ascii="Arial Narrow" w:hAnsi="Arial Narrow" w:cs="Arial"/>
                <w:b/>
                <w:sz w:val="22"/>
                <w:szCs w:val="22"/>
              </w:rPr>
              <w:t>RR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 - Ruralni razvoj; </w:t>
            </w:r>
            <w:r w:rsidR="00AC391B" w:rsidRPr="00AC391B">
              <w:rPr>
                <w:rFonts w:ascii="Arial Narrow" w:hAnsi="Arial Narrow" w:cs="Arial"/>
                <w:b/>
                <w:sz w:val="22"/>
                <w:szCs w:val="22"/>
              </w:rPr>
              <w:t>SP1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 w:rsidR="00AC391B" w:rsidRPr="00AC391B">
              <w:rPr>
                <w:rFonts w:ascii="Arial Narrow" w:hAnsi="Arial Narrow" w:cs="Arial"/>
                <w:sz w:val="22"/>
                <w:szCs w:val="22"/>
              </w:rPr>
              <w:t>Stručna praksa 1</w:t>
            </w:r>
          </w:p>
          <w:p w14:paraId="24A398B9" w14:textId="77777777" w:rsidR="00EC6E96" w:rsidRPr="00FA2151" w:rsidRDefault="00EC6E96" w:rsidP="00501BB1">
            <w:pPr>
              <w:rPr>
                <w:rFonts w:ascii="Arial Narrow" w:hAnsi="Arial Narrow" w:cs="Arial"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Kratice: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P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predavanja, </w:t>
            </w:r>
            <w:proofErr w:type="spellStart"/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vj</w:t>
            </w:r>
            <w:proofErr w:type="spellEnd"/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>vježbe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i seminari</w:t>
            </w:r>
          </w:p>
        </w:tc>
      </w:tr>
      <w:tr w:rsidR="00EC6E96" w:rsidRPr="00FA2151" w14:paraId="2CA77173" w14:textId="77777777" w:rsidTr="003C7E36">
        <w:trPr>
          <w:trHeight w:val="839"/>
        </w:trPr>
        <w:tc>
          <w:tcPr>
            <w:tcW w:w="14425" w:type="dxa"/>
            <w:gridSpan w:val="5"/>
          </w:tcPr>
          <w:p w14:paraId="706572C1" w14:textId="77777777" w:rsidR="00EC6E96" w:rsidRPr="00FA2151" w:rsidRDefault="00EC6E96" w:rsidP="00501BB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Napomene:</w:t>
            </w:r>
          </w:p>
          <w:p w14:paraId="655FF0D8" w14:textId="0A5A1A15" w:rsidR="00EC6E96" w:rsidRPr="000161EE" w:rsidRDefault="00EC6E96" w:rsidP="00501BB1">
            <w:pPr>
              <w:rPr>
                <w:rFonts w:ascii="Arial Narrow" w:hAnsi="Arial Narrow" w:cs="Arial"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sz w:val="22"/>
                <w:szCs w:val="22"/>
              </w:rPr>
              <w:t>- predavanja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će se održavati 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u velikoj predavaonici </w:t>
            </w:r>
            <w:r w:rsidR="00412792" w:rsidRPr="003C7E36">
              <w:rPr>
                <w:rFonts w:ascii="Arial Narrow" w:hAnsi="Arial Narrow" w:cs="Arial"/>
                <w:sz w:val="22"/>
                <w:szCs w:val="22"/>
              </w:rPr>
              <w:t xml:space="preserve">na </w:t>
            </w:r>
            <w:r w:rsidR="00CA16D3" w:rsidRPr="003C7E36">
              <w:rPr>
                <w:rFonts w:ascii="Arial Narrow" w:hAnsi="Arial Narrow" w:cs="Arial"/>
                <w:sz w:val="22"/>
                <w:szCs w:val="22"/>
              </w:rPr>
              <w:t>R</w:t>
            </w:r>
            <w:r w:rsidR="00412792" w:rsidRPr="003C7E36">
              <w:rPr>
                <w:rFonts w:ascii="Arial Narrow" w:hAnsi="Arial Narrow" w:cs="Arial"/>
                <w:sz w:val="22"/>
                <w:szCs w:val="22"/>
              </w:rPr>
              <w:t>atarni</w:t>
            </w:r>
            <w:r w:rsidR="003C7E36">
              <w:rPr>
                <w:rFonts w:ascii="Arial Narrow" w:hAnsi="Arial Narrow" w:cs="Arial"/>
                <w:sz w:val="22"/>
                <w:szCs w:val="22"/>
              </w:rPr>
              <w:t xml:space="preserve">, a 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 xml:space="preserve">vježbe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i seminari u dogovoru s nastavnicima 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 xml:space="preserve">u Agrokemijskom laboratoriju, </w:t>
            </w:r>
            <w:r w:rsidRPr="000161EE">
              <w:rPr>
                <w:rFonts w:ascii="Arial Narrow" w:hAnsi="Arial Narrow" w:cs="Arial"/>
                <w:sz w:val="22"/>
                <w:szCs w:val="22"/>
              </w:rPr>
              <w:t>u velikoj predavaoni</w:t>
            </w:r>
            <w:r w:rsidR="003C7E36">
              <w:rPr>
                <w:rFonts w:ascii="Arial Narrow" w:hAnsi="Arial Narrow" w:cs="Arial"/>
                <w:sz w:val="22"/>
                <w:szCs w:val="22"/>
              </w:rPr>
              <w:t>ci</w:t>
            </w:r>
            <w:r w:rsidRPr="000161EE">
              <w:rPr>
                <w:rFonts w:ascii="Arial Narrow" w:hAnsi="Arial Narrow" w:cs="Arial"/>
                <w:sz w:val="22"/>
                <w:szCs w:val="22"/>
              </w:rPr>
              <w:t xml:space="preserve"> na Ratarni ili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 xml:space="preserve"> u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 xml:space="preserve">informatičkoj dvorani u glavnoj zgradi </w:t>
            </w:r>
          </w:p>
        </w:tc>
      </w:tr>
    </w:tbl>
    <w:p w14:paraId="6B40934D" w14:textId="27CACFA6" w:rsidR="00CA16D3" w:rsidRDefault="00CA16D3" w:rsidP="003C7E36">
      <w:pPr>
        <w:rPr>
          <w:rFonts w:ascii="Arial Narrow" w:hAnsi="Arial Narrow" w:cs="Arial"/>
          <w:b/>
          <w:sz w:val="28"/>
          <w:szCs w:val="28"/>
        </w:rPr>
      </w:pPr>
    </w:p>
    <w:p w14:paraId="79A0CB10" w14:textId="553A15B6" w:rsidR="00CA16D3" w:rsidRDefault="00CA16D3" w:rsidP="00CA16D3">
      <w:pPr>
        <w:jc w:val="center"/>
        <w:rPr>
          <w:rFonts w:ascii="Arial Narrow" w:hAnsi="Arial Narrow" w:cs="Arial"/>
          <w:b/>
          <w:color w:val="008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5D17">
        <w:rPr>
          <w:rFonts w:ascii="Arial Narrow" w:hAnsi="Arial Narrow" w:cs="Arial"/>
          <w:b/>
          <w:sz w:val="28"/>
          <w:szCs w:val="28"/>
        </w:rPr>
        <w:t xml:space="preserve">Raspored </w:t>
      </w:r>
      <w:r>
        <w:rPr>
          <w:rFonts w:ascii="Arial Narrow" w:hAnsi="Arial Narrow" w:cs="Arial"/>
          <w:b/>
          <w:sz w:val="28"/>
          <w:szCs w:val="28"/>
        </w:rPr>
        <w:t xml:space="preserve">popodnevne </w:t>
      </w:r>
      <w:r w:rsidRPr="00CD5D17">
        <w:rPr>
          <w:rFonts w:ascii="Arial Narrow" w:hAnsi="Arial Narrow" w:cs="Arial"/>
          <w:b/>
          <w:sz w:val="28"/>
          <w:szCs w:val="28"/>
        </w:rPr>
        <w:t>nastave</w:t>
      </w:r>
      <w:r w:rsidRPr="00CD5D17">
        <w:rPr>
          <w:rFonts w:ascii="Arial Narrow" w:hAnsi="Arial Narrow" w:cs="Arial"/>
          <w:sz w:val="28"/>
          <w:szCs w:val="28"/>
        </w:rPr>
        <w:t xml:space="preserve"> </w:t>
      </w:r>
      <w:r w:rsidRPr="00E225C2">
        <w:rPr>
          <w:rFonts w:ascii="Arial Narrow" w:hAnsi="Arial Narrow" w:cs="Arial"/>
          <w:b/>
          <w:color w:val="FF0000"/>
          <w:sz w:val="28"/>
          <w:szCs w:val="28"/>
        </w:rPr>
        <w:t>SKS AP</w:t>
      </w:r>
      <w:r w:rsidRPr="00E225C2">
        <w:rPr>
          <w:rFonts w:ascii="Arial Narrow" w:hAnsi="Arial Narrow" w:cs="Arial"/>
          <w:color w:val="FF0000"/>
          <w:sz w:val="28"/>
          <w:szCs w:val="28"/>
        </w:rPr>
        <w:t xml:space="preserve"> </w:t>
      </w:r>
    </w:p>
    <w:p w14:paraId="289B0DA4" w14:textId="77777777" w:rsidR="00CA16D3" w:rsidRPr="003579C8" w:rsidRDefault="00CA16D3" w:rsidP="00CA16D3">
      <w:pPr>
        <w:jc w:val="center"/>
        <w:rPr>
          <w:rFonts w:ascii="Arial Narrow" w:hAnsi="Arial Narrow"/>
          <w:sz w:val="20"/>
          <w:szCs w:val="20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126"/>
        <w:gridCol w:w="3402"/>
        <w:gridCol w:w="3119"/>
        <w:gridCol w:w="2551"/>
      </w:tblGrid>
      <w:tr w:rsidR="00CA16D3" w:rsidRPr="00FA2151" w14:paraId="633CF85A" w14:textId="77777777" w:rsidTr="003C7E36">
        <w:trPr>
          <w:trHeight w:val="509"/>
        </w:trPr>
        <w:tc>
          <w:tcPr>
            <w:tcW w:w="3227" w:type="dxa"/>
            <w:shd w:val="clear" w:color="auto" w:fill="FFF2CC" w:themeFill="accent4" w:themeFillTint="33"/>
            <w:vAlign w:val="center"/>
          </w:tcPr>
          <w:p w14:paraId="5F67048C" w14:textId="77777777" w:rsidR="00CA16D3" w:rsidRPr="00E60449" w:rsidRDefault="00CA16D3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PONEDJELJAK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E266300" w14:textId="77777777" w:rsidR="00CA16D3" w:rsidRPr="00E60449" w:rsidRDefault="00CA16D3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UTORAK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71B0BF4E" w14:textId="77777777" w:rsidR="00CA16D3" w:rsidRPr="00E60449" w:rsidRDefault="00CA16D3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SRIJEDA</w:t>
            </w:r>
          </w:p>
        </w:tc>
        <w:tc>
          <w:tcPr>
            <w:tcW w:w="3119" w:type="dxa"/>
            <w:shd w:val="clear" w:color="auto" w:fill="FFF2CC" w:themeFill="accent4" w:themeFillTint="33"/>
            <w:vAlign w:val="center"/>
          </w:tcPr>
          <w:p w14:paraId="24A7F80B" w14:textId="77777777" w:rsidR="00CA16D3" w:rsidRPr="00E60449" w:rsidRDefault="00CA16D3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ČETVRTAK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14:paraId="5AE37644" w14:textId="77777777" w:rsidR="00CA16D3" w:rsidRPr="00E60449" w:rsidRDefault="00CA16D3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PETAK</w:t>
            </w:r>
          </w:p>
        </w:tc>
      </w:tr>
      <w:tr w:rsidR="003C7E36" w:rsidRPr="00FA2151" w14:paraId="2A2220CB" w14:textId="77777777" w:rsidTr="00EA1D76">
        <w:trPr>
          <w:trHeight w:val="562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14:paraId="351072E2" w14:textId="77777777" w:rsidR="003C7E36" w:rsidRPr="003C7E36" w:rsidRDefault="003C7E36" w:rsidP="00EA1D7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OK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3B9CC275" w14:textId="77777777" w:rsidR="003C7E36" w:rsidRPr="003C7E36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15.00 - 16.35</w:t>
            </w:r>
          </w:p>
          <w:p w14:paraId="531407F1" w14:textId="5D8B2A84" w:rsidR="003C7E36" w:rsidRPr="003C7E36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16.50 – 18.25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B7265FE" w14:textId="59008A04" w:rsidR="003C7E36" w:rsidRPr="003C7E36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OUDŽ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</w:p>
          <w:p w14:paraId="7C0F9808" w14:textId="65E4281A" w:rsidR="003C7E36" w:rsidRPr="003C7E36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15.00-17.35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4876F2" w14:textId="11E6C0A1" w:rsidR="003C7E36" w:rsidRPr="003C7E36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OUDŽ 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–</w:t>
            </w: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</w:p>
          <w:p w14:paraId="60080E7C" w14:textId="6A115680" w:rsidR="003C7E36" w:rsidRPr="003C7E36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15.00 - 16.35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30208C88" w14:textId="796760EB" w:rsidR="003C7E36" w:rsidRPr="003C7E36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ZPP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P+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vj</w:t>
            </w:r>
            <w:proofErr w:type="spellEnd"/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6BBBFCF1" w14:textId="01BFD3CE" w:rsidR="003C7E36" w:rsidRPr="003C7E36" w:rsidRDefault="003C7E36" w:rsidP="00EA1D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15.00 - 17.35 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25E3AAF4" w14:textId="77777777" w:rsidR="003C7E36" w:rsidRPr="00E60449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7E36" w:rsidRPr="00FA2151" w14:paraId="140B3FDD" w14:textId="77777777" w:rsidTr="00EA1D76">
        <w:trPr>
          <w:trHeight w:val="252"/>
        </w:trPr>
        <w:tc>
          <w:tcPr>
            <w:tcW w:w="3227" w:type="dxa"/>
            <w:vMerge/>
            <w:shd w:val="clear" w:color="auto" w:fill="auto"/>
            <w:vAlign w:val="center"/>
          </w:tcPr>
          <w:p w14:paraId="7A50D087" w14:textId="77777777" w:rsidR="003C7E36" w:rsidRPr="003C7E36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95CC182" w14:textId="77777777" w:rsidR="003C7E36" w:rsidRPr="003C7E36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46785272" w14:textId="77777777" w:rsidR="003C7E36" w:rsidRPr="003C7E36" w:rsidRDefault="003C7E36" w:rsidP="00EA1D7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SP1</w:t>
            </w:r>
          </w:p>
          <w:p w14:paraId="10FFBE6D" w14:textId="75DA5348" w:rsidR="003C7E36" w:rsidRPr="003C7E36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16.50 - 20.15 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E391B5D" w14:textId="77777777" w:rsidR="003C7E36" w:rsidRPr="003C7E36" w:rsidRDefault="003C7E36" w:rsidP="00EA1D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FDB885E" w14:textId="77777777" w:rsidR="003C7E36" w:rsidRPr="00B5521D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7E36" w:rsidRPr="00FA2151" w14:paraId="340E5221" w14:textId="77777777" w:rsidTr="00FF0796">
        <w:trPr>
          <w:trHeight w:val="666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DC03A" w14:textId="11239C99" w:rsidR="003C7E36" w:rsidRPr="003C7E36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RR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54E43AB9" w14:textId="2CCA5C64" w:rsidR="003C7E36" w:rsidRPr="003C7E36" w:rsidRDefault="003C7E36" w:rsidP="00EA1D7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18.40. - 20.15 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11F5" w14:textId="59FA579F" w:rsidR="003C7E36" w:rsidRPr="003C7E36" w:rsidRDefault="003C7E36" w:rsidP="00643F1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IDK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6DCF0A6E" w14:textId="1C39ED1B" w:rsidR="003C7E36" w:rsidRPr="003C7E36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17.50. - 20.15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00E5B" w14:textId="77777777" w:rsidR="003C7E36" w:rsidRPr="003C7E36" w:rsidRDefault="003C7E36" w:rsidP="00EA1D7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37E37" w14:textId="65239372" w:rsidR="003C7E36" w:rsidRPr="003C7E36" w:rsidRDefault="003C7E36" w:rsidP="00EA1D7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AFS – </w:t>
            </w:r>
            <w:proofErr w:type="spellStart"/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P+vj</w:t>
            </w:r>
            <w:proofErr w:type="spellEnd"/>
          </w:p>
          <w:p w14:paraId="18CDF6EC" w14:textId="31146D4B" w:rsidR="003C7E36" w:rsidRPr="003C7E36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17.50 – 20.15  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687A3" w14:textId="77777777" w:rsidR="003C7E36" w:rsidRPr="00CF7FAB" w:rsidRDefault="003C7E36" w:rsidP="00EA1D7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CA16D3" w:rsidRPr="00FA2151" w14:paraId="2B3B7E6C" w14:textId="77777777" w:rsidTr="00EA1D76">
        <w:tc>
          <w:tcPr>
            <w:tcW w:w="14425" w:type="dxa"/>
            <w:gridSpan w:val="5"/>
          </w:tcPr>
          <w:p w14:paraId="1A7EFE7C" w14:textId="77777777" w:rsidR="00CA16D3" w:rsidRDefault="00CA16D3" w:rsidP="00EA1D7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Kratice kolegija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 xml:space="preserve"> IDK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 w:rsidRPr="00AC391B">
              <w:rPr>
                <w:rFonts w:ascii="Arial Narrow" w:hAnsi="Arial Narrow" w:cs="Arial"/>
                <w:sz w:val="22"/>
                <w:szCs w:val="22"/>
              </w:rPr>
              <w:t>Informacijske i digitalne kompetencije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 xml:space="preserve">OK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- </w:t>
            </w:r>
            <w:r w:rsidRPr="00AC391B">
              <w:rPr>
                <w:rFonts w:ascii="Arial Narrow" w:hAnsi="Arial Narrow" w:cs="Arial"/>
                <w:sz w:val="22"/>
                <w:szCs w:val="22"/>
              </w:rPr>
              <w:t>Osnove kemije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>OUDŽ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Osnove uzgoja domaćih životinja, 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>AFDŽ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 w:rsidRPr="00AC391B">
              <w:rPr>
                <w:rFonts w:ascii="Arial Narrow" w:hAnsi="Arial Narrow" w:cs="Arial"/>
                <w:sz w:val="22"/>
                <w:szCs w:val="22"/>
              </w:rPr>
              <w:t xml:space="preserve">Anatomija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i fiziologija domaćih životinja; 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>ZPP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 w:rsidRPr="00AC391B">
              <w:rPr>
                <w:rFonts w:ascii="Arial Narrow" w:hAnsi="Arial Narrow" w:cs="Arial"/>
                <w:sz w:val="22"/>
                <w:szCs w:val="22"/>
              </w:rPr>
              <w:t>Zaj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ednička poljoprivredna politika: 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>RR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Ruralni razvoj; 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>SP1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 w:rsidRPr="00AC391B">
              <w:rPr>
                <w:rFonts w:ascii="Arial Narrow" w:hAnsi="Arial Narrow" w:cs="Arial"/>
                <w:sz w:val="22"/>
                <w:szCs w:val="22"/>
              </w:rPr>
              <w:t>Stručna praksa 1</w:t>
            </w:r>
          </w:p>
          <w:p w14:paraId="14F58D54" w14:textId="77777777" w:rsidR="00CA16D3" w:rsidRPr="00FA2151" w:rsidRDefault="00CA16D3" w:rsidP="00EA1D76">
            <w:pPr>
              <w:rPr>
                <w:rFonts w:ascii="Arial Narrow" w:hAnsi="Arial Narrow" w:cs="Arial"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Kratice: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P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predavanja, </w:t>
            </w:r>
            <w:proofErr w:type="spellStart"/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vj</w:t>
            </w:r>
            <w:proofErr w:type="spellEnd"/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>vježbe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i seminari</w:t>
            </w:r>
          </w:p>
        </w:tc>
      </w:tr>
      <w:tr w:rsidR="00CA16D3" w:rsidRPr="00FA2151" w14:paraId="780B208E" w14:textId="77777777" w:rsidTr="00EA1D76">
        <w:trPr>
          <w:trHeight w:val="1006"/>
        </w:trPr>
        <w:tc>
          <w:tcPr>
            <w:tcW w:w="14425" w:type="dxa"/>
            <w:gridSpan w:val="5"/>
          </w:tcPr>
          <w:p w14:paraId="246DC3D6" w14:textId="77777777" w:rsidR="00CA16D3" w:rsidRPr="00FA2151" w:rsidRDefault="00CA16D3" w:rsidP="00EA1D7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Napomene:</w:t>
            </w:r>
          </w:p>
          <w:p w14:paraId="42D81E31" w14:textId="5F5C721C" w:rsidR="00CA16D3" w:rsidRPr="000161EE" w:rsidRDefault="00CA16D3" w:rsidP="00EA1D76">
            <w:pPr>
              <w:rPr>
                <w:rFonts w:ascii="Arial Narrow" w:hAnsi="Arial Narrow" w:cs="Arial"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sz w:val="22"/>
                <w:szCs w:val="22"/>
              </w:rPr>
              <w:t>- predavanja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će se 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održavati u velikoj predavaonici na Ratarni</w:t>
            </w:r>
            <w:r w:rsidR="003C7E36">
              <w:rPr>
                <w:rFonts w:ascii="Arial Narrow" w:hAnsi="Arial Narrow" w:cs="Arial"/>
                <w:sz w:val="22"/>
                <w:szCs w:val="22"/>
              </w:rPr>
              <w:t xml:space="preserve">, a 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 xml:space="preserve">vježbe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i seminari </w:t>
            </w:r>
            <w:r w:rsidR="003C7E36">
              <w:rPr>
                <w:rFonts w:ascii="Arial Narrow" w:hAnsi="Arial Narrow" w:cs="Arial"/>
                <w:sz w:val="22"/>
                <w:szCs w:val="22"/>
              </w:rPr>
              <w:t>(</w:t>
            </w:r>
            <w:r>
              <w:rPr>
                <w:rFonts w:ascii="Arial Narrow" w:hAnsi="Arial Narrow" w:cs="Arial"/>
                <w:sz w:val="22"/>
                <w:szCs w:val="22"/>
              </w:rPr>
              <w:t>u dogovoru s nastavnicima</w:t>
            </w:r>
            <w:r w:rsidR="003C7E36">
              <w:rPr>
                <w:rFonts w:ascii="Arial Narrow" w:hAnsi="Arial Narrow" w:cs="Arial"/>
                <w:sz w:val="22"/>
                <w:szCs w:val="22"/>
              </w:rPr>
              <w:t>)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 xml:space="preserve">u Agrokemijskom laboratoriju, </w:t>
            </w:r>
            <w:r w:rsidRPr="000161EE">
              <w:rPr>
                <w:rFonts w:ascii="Arial Narrow" w:hAnsi="Arial Narrow" w:cs="Arial"/>
                <w:sz w:val="22"/>
                <w:szCs w:val="22"/>
              </w:rPr>
              <w:t>u velikoj predavaoni</w:t>
            </w:r>
            <w:r w:rsidR="003C7E36">
              <w:rPr>
                <w:rFonts w:ascii="Arial Narrow" w:hAnsi="Arial Narrow" w:cs="Arial"/>
                <w:sz w:val="22"/>
                <w:szCs w:val="22"/>
              </w:rPr>
              <w:t>ci</w:t>
            </w:r>
            <w:r w:rsidRPr="000161EE">
              <w:rPr>
                <w:rFonts w:ascii="Arial Narrow" w:hAnsi="Arial Narrow" w:cs="Arial"/>
                <w:sz w:val="22"/>
                <w:szCs w:val="22"/>
              </w:rPr>
              <w:t xml:space="preserve"> na Ratarni ili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 xml:space="preserve"> u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 xml:space="preserve">informatičkoj dvorani u glavnoj zgradi </w:t>
            </w:r>
          </w:p>
        </w:tc>
      </w:tr>
    </w:tbl>
    <w:p w14:paraId="2A8CE102" w14:textId="77777777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24867630" w14:textId="230781E4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720EDF57" w14:textId="3F9B12CD" w:rsidR="003C7E36" w:rsidRDefault="003C7E36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3B2D289A" w14:textId="77777777" w:rsidR="003C7E36" w:rsidRDefault="003C7E36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68C73C8F" w14:textId="3E1793C2" w:rsidR="00E225C2" w:rsidRDefault="00E225C2" w:rsidP="00412792">
      <w:pPr>
        <w:jc w:val="center"/>
        <w:rPr>
          <w:rFonts w:ascii="Arial Narrow" w:hAnsi="Arial Narrow" w:cs="Arial"/>
          <w:color w:val="FF0000"/>
          <w:sz w:val="28"/>
          <w:szCs w:val="28"/>
        </w:rPr>
      </w:pPr>
      <w:r w:rsidRPr="00CD5D17">
        <w:rPr>
          <w:rFonts w:ascii="Arial Narrow" w:hAnsi="Arial Narrow" w:cs="Arial"/>
          <w:b/>
          <w:sz w:val="28"/>
          <w:szCs w:val="28"/>
        </w:rPr>
        <w:lastRenderedPageBreak/>
        <w:t xml:space="preserve">Raspored </w:t>
      </w:r>
      <w:r w:rsidR="00E566A1">
        <w:rPr>
          <w:rFonts w:ascii="Arial Narrow" w:hAnsi="Arial Narrow" w:cs="Arial"/>
          <w:b/>
          <w:sz w:val="28"/>
          <w:szCs w:val="28"/>
        </w:rPr>
        <w:t xml:space="preserve">jutarnje </w:t>
      </w:r>
      <w:r w:rsidRPr="00CD5D17">
        <w:rPr>
          <w:rFonts w:ascii="Arial Narrow" w:hAnsi="Arial Narrow" w:cs="Arial"/>
          <w:b/>
          <w:sz w:val="28"/>
          <w:szCs w:val="28"/>
        </w:rPr>
        <w:t>nastave</w:t>
      </w:r>
      <w:r w:rsidRPr="00CD5D17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/>
          <w:color w:val="FF0000"/>
          <w:sz w:val="28"/>
          <w:szCs w:val="28"/>
        </w:rPr>
        <w:t>SKS B</w:t>
      </w:r>
      <w:r w:rsidRPr="00E225C2">
        <w:rPr>
          <w:rFonts w:ascii="Arial Narrow" w:hAnsi="Arial Narrow" w:cs="Arial"/>
          <w:b/>
          <w:color w:val="FF0000"/>
          <w:sz w:val="28"/>
          <w:szCs w:val="28"/>
        </w:rPr>
        <w:t>P</w:t>
      </w:r>
      <w:r w:rsidRPr="00E225C2">
        <w:rPr>
          <w:rFonts w:ascii="Arial Narrow" w:hAnsi="Arial Narrow" w:cs="Arial"/>
          <w:color w:val="FF0000"/>
          <w:sz w:val="28"/>
          <w:szCs w:val="28"/>
        </w:rPr>
        <w:t xml:space="preserve"> </w:t>
      </w:r>
    </w:p>
    <w:p w14:paraId="298C4E99" w14:textId="77777777" w:rsidR="00CA16D3" w:rsidRPr="00412792" w:rsidRDefault="00CA16D3" w:rsidP="00412792">
      <w:pPr>
        <w:jc w:val="center"/>
        <w:rPr>
          <w:rFonts w:ascii="Arial Narrow" w:hAnsi="Arial Narrow" w:cs="Arial"/>
          <w:b/>
          <w:color w:val="808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126"/>
        <w:gridCol w:w="3402"/>
        <w:gridCol w:w="3119"/>
        <w:gridCol w:w="2551"/>
      </w:tblGrid>
      <w:tr w:rsidR="00E225C2" w:rsidRPr="00FA2151" w14:paraId="34128972" w14:textId="77777777" w:rsidTr="003C7E36">
        <w:trPr>
          <w:trHeight w:val="474"/>
        </w:trPr>
        <w:tc>
          <w:tcPr>
            <w:tcW w:w="3227" w:type="dxa"/>
            <w:shd w:val="clear" w:color="auto" w:fill="E2EFD9" w:themeFill="accent6" w:themeFillTint="33"/>
            <w:vAlign w:val="center"/>
          </w:tcPr>
          <w:p w14:paraId="3E6B35E2" w14:textId="77777777" w:rsidR="00E225C2" w:rsidRPr="00E60449" w:rsidRDefault="00E225C2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PONEDJELJAK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31FEE336" w14:textId="77777777" w:rsidR="00E225C2" w:rsidRPr="00E60449" w:rsidRDefault="00E225C2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UTORAK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1A5F6CBB" w14:textId="77777777" w:rsidR="00E225C2" w:rsidRPr="00E60449" w:rsidRDefault="00E225C2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SRIJEDA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59DAFACE" w14:textId="77777777" w:rsidR="00E225C2" w:rsidRPr="00E60449" w:rsidRDefault="00E225C2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ČETVRTAK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14:paraId="40D48581" w14:textId="77777777" w:rsidR="00E225C2" w:rsidRPr="00E60449" w:rsidRDefault="00E225C2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PETAK</w:t>
            </w:r>
          </w:p>
        </w:tc>
      </w:tr>
      <w:tr w:rsidR="003C7E36" w:rsidRPr="00FA2151" w14:paraId="31B10AAB" w14:textId="77777777" w:rsidTr="00501BB1">
        <w:trPr>
          <w:trHeight w:val="562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14:paraId="462F9D40" w14:textId="77777777" w:rsidR="003C7E36" w:rsidRPr="003C7E36" w:rsidRDefault="003C7E36" w:rsidP="00501BB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OK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2BB07AFD" w14:textId="77777777" w:rsidR="003C7E36" w:rsidRPr="003C7E36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8.00 - 11.25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10C5790" w14:textId="77777777" w:rsidR="003C7E36" w:rsidRPr="003C7E36" w:rsidRDefault="003C7E36" w:rsidP="0047397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IDK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22FD5A9F" w14:textId="77777777" w:rsidR="003C7E36" w:rsidRPr="003C7E36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8.00-10.35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03AED9B" w14:textId="1BC5BDF6" w:rsidR="003C7E36" w:rsidRPr="003C7E36" w:rsidRDefault="003C7E36" w:rsidP="001E7CF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OAB 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–</w:t>
            </w: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</w:p>
          <w:p w14:paraId="127154E8" w14:textId="02842E6A" w:rsidR="003C7E36" w:rsidRPr="003C7E36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8.00 - 9.35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20D30341" w14:textId="131F268E" w:rsidR="003C7E36" w:rsidRPr="003C7E36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ZPP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5A308637" w14:textId="77777777" w:rsidR="003C7E36" w:rsidRPr="003C7E36" w:rsidRDefault="003C7E36" w:rsidP="00501B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8.00-10.35 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1299CF43" w14:textId="77777777" w:rsidR="003C7E36" w:rsidRPr="00E60449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7E36" w:rsidRPr="00FA2151" w14:paraId="1EA906B5" w14:textId="77777777" w:rsidTr="003C7E36">
        <w:trPr>
          <w:trHeight w:val="252"/>
        </w:trPr>
        <w:tc>
          <w:tcPr>
            <w:tcW w:w="3227" w:type="dxa"/>
            <w:vMerge/>
            <w:shd w:val="clear" w:color="auto" w:fill="auto"/>
            <w:vAlign w:val="center"/>
          </w:tcPr>
          <w:p w14:paraId="6FF306FA" w14:textId="77777777" w:rsidR="003C7E36" w:rsidRPr="003C7E36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95FA240" w14:textId="77777777" w:rsidR="003C7E36" w:rsidRPr="003C7E36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10EB3AEA" w14:textId="77777777" w:rsidR="003C7E36" w:rsidRPr="003C7E36" w:rsidRDefault="003C7E36" w:rsidP="001E7CF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SP1</w:t>
            </w:r>
          </w:p>
          <w:p w14:paraId="6C14FE5F" w14:textId="371054C0" w:rsidR="003C7E36" w:rsidRPr="003C7E36" w:rsidRDefault="003C7E36" w:rsidP="0041279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9.50-13.55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7C6F60FE" w14:textId="77777777" w:rsidR="003C7E36" w:rsidRPr="003C7E36" w:rsidRDefault="003C7E36" w:rsidP="00501B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7E8F26C" w14:textId="77777777" w:rsidR="003C7E36" w:rsidRPr="00B5521D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7E36" w:rsidRPr="00FA2151" w14:paraId="133AFB68" w14:textId="77777777" w:rsidTr="00183246">
        <w:trPr>
          <w:trHeight w:val="768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30FB1" w14:textId="026D1191" w:rsidR="003C7E36" w:rsidRPr="003C7E36" w:rsidRDefault="003C7E36" w:rsidP="0041279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RR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3A2DCD25" w14:textId="77777777" w:rsidR="003C7E36" w:rsidRPr="003C7E36" w:rsidRDefault="003C7E36" w:rsidP="00501BB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11.30.-13.55 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3BFD9" w14:textId="6E7D3D51" w:rsidR="003C7E36" w:rsidRPr="003C7E36" w:rsidRDefault="003C7E36" w:rsidP="0047397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OAM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</w:p>
          <w:p w14:paraId="1E8BD0E4" w14:textId="5B17B138" w:rsidR="003C7E36" w:rsidRPr="003C7E36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10.40.-13.</w:t>
            </w:r>
            <w:r w:rsidR="005F05DF">
              <w:rPr>
                <w:rFonts w:ascii="Arial Narrow" w:hAnsi="Arial Narrow" w:cs="Arial"/>
                <w:sz w:val="22"/>
                <w:szCs w:val="22"/>
              </w:rPr>
              <w:t>05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D96B14" w14:textId="77777777" w:rsidR="003C7E36" w:rsidRPr="003C7E36" w:rsidRDefault="003C7E36" w:rsidP="00501BB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DDD91" w14:textId="5F79AD7B" w:rsidR="003C7E36" w:rsidRPr="003C7E36" w:rsidRDefault="003C7E36" w:rsidP="00501BB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OP – </w:t>
            </w:r>
            <w:proofErr w:type="spellStart"/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P+vj</w:t>
            </w:r>
            <w:proofErr w:type="spellEnd"/>
          </w:p>
          <w:p w14:paraId="6759F4E4" w14:textId="77777777" w:rsidR="003C7E36" w:rsidRPr="003C7E36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10.40 – 13.55  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4BA48" w14:textId="77777777" w:rsidR="003C7E36" w:rsidRPr="00CF7FAB" w:rsidRDefault="003C7E36" w:rsidP="00501BB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225C2" w:rsidRPr="00FA2151" w14:paraId="3DA145FA" w14:textId="77777777" w:rsidTr="00501BB1">
        <w:tc>
          <w:tcPr>
            <w:tcW w:w="14425" w:type="dxa"/>
            <w:gridSpan w:val="5"/>
          </w:tcPr>
          <w:p w14:paraId="48520E31" w14:textId="77777777" w:rsidR="00E225C2" w:rsidRDefault="00E225C2" w:rsidP="00501BB1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Kratice kolegija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 xml:space="preserve"> IDK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 w:rsidRPr="00AC391B">
              <w:rPr>
                <w:rFonts w:ascii="Arial Narrow" w:hAnsi="Arial Narrow" w:cs="Arial"/>
                <w:sz w:val="22"/>
                <w:szCs w:val="22"/>
              </w:rPr>
              <w:t>Informacijske i digitalne kompetencije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 xml:space="preserve">OK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- </w:t>
            </w:r>
            <w:r w:rsidRPr="00AC391B">
              <w:rPr>
                <w:rFonts w:ascii="Arial Narrow" w:hAnsi="Arial Narrow" w:cs="Arial"/>
                <w:sz w:val="22"/>
                <w:szCs w:val="22"/>
              </w:rPr>
              <w:t>Osnove kemije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="00B25468" w:rsidRPr="00B25468">
              <w:rPr>
                <w:rFonts w:ascii="Arial Narrow" w:hAnsi="Arial Narrow" w:cs="Arial"/>
                <w:b/>
                <w:sz w:val="22"/>
                <w:szCs w:val="22"/>
              </w:rPr>
              <w:t xml:space="preserve">OP </w:t>
            </w:r>
            <w:r w:rsidR="00B25468">
              <w:rPr>
                <w:rFonts w:ascii="Arial Narrow" w:hAnsi="Arial Narrow" w:cs="Arial"/>
                <w:sz w:val="22"/>
                <w:szCs w:val="22"/>
              </w:rPr>
              <w:t xml:space="preserve">– Osnove pedologije; </w:t>
            </w:r>
            <w:r w:rsidR="00B25468">
              <w:rPr>
                <w:rFonts w:ascii="Arial Narrow" w:hAnsi="Arial Narrow" w:cs="Arial"/>
                <w:b/>
                <w:sz w:val="22"/>
                <w:szCs w:val="22"/>
              </w:rPr>
              <w:t>OAM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Osnove </w:t>
            </w:r>
            <w:r w:rsidR="00B25468">
              <w:rPr>
                <w:rFonts w:ascii="Arial Narrow" w:hAnsi="Arial Narrow" w:cs="Arial"/>
                <w:sz w:val="22"/>
                <w:szCs w:val="22"/>
              </w:rPr>
              <w:t>agrometeorologije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="00B25468" w:rsidRPr="00B25468">
              <w:rPr>
                <w:rFonts w:ascii="Arial Narrow" w:hAnsi="Arial Narrow" w:cs="Arial"/>
                <w:b/>
                <w:sz w:val="22"/>
                <w:szCs w:val="22"/>
              </w:rPr>
              <w:t>O</w:t>
            </w:r>
            <w:r w:rsidR="00B25468">
              <w:rPr>
                <w:rFonts w:ascii="Arial Narrow" w:hAnsi="Arial Narrow" w:cs="Arial"/>
                <w:b/>
                <w:sz w:val="22"/>
                <w:szCs w:val="22"/>
              </w:rPr>
              <w:t>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- </w:t>
            </w:r>
            <w:r w:rsidR="00B25468">
              <w:rPr>
                <w:rFonts w:ascii="Arial Narrow" w:hAnsi="Arial Narrow" w:cs="Arial"/>
                <w:sz w:val="22"/>
                <w:szCs w:val="22"/>
              </w:rPr>
              <w:t xml:space="preserve">osnove </w:t>
            </w:r>
            <w:proofErr w:type="spellStart"/>
            <w:r w:rsidR="00B25468">
              <w:rPr>
                <w:rFonts w:ascii="Arial Narrow" w:hAnsi="Arial Narrow" w:cs="Arial"/>
                <w:sz w:val="22"/>
                <w:szCs w:val="22"/>
              </w:rPr>
              <w:t>agrobotanike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>ZPP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 w:rsidRPr="00AC391B">
              <w:rPr>
                <w:rFonts w:ascii="Arial Narrow" w:hAnsi="Arial Narrow" w:cs="Arial"/>
                <w:sz w:val="22"/>
                <w:szCs w:val="22"/>
              </w:rPr>
              <w:t>Zaj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ednička poljoprivredna politika: 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>RR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Ruralni razvoj; 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>SP1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 w:rsidRPr="00AC391B">
              <w:rPr>
                <w:rFonts w:ascii="Arial Narrow" w:hAnsi="Arial Narrow" w:cs="Arial"/>
                <w:sz w:val="22"/>
                <w:szCs w:val="22"/>
              </w:rPr>
              <w:t>Stručna praksa 1</w:t>
            </w:r>
          </w:p>
          <w:p w14:paraId="0EF73B0E" w14:textId="77777777" w:rsidR="00E225C2" w:rsidRPr="00FA2151" w:rsidRDefault="00E225C2" w:rsidP="00501BB1">
            <w:pPr>
              <w:rPr>
                <w:rFonts w:ascii="Arial Narrow" w:hAnsi="Arial Narrow" w:cs="Arial"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Kratice: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P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predavanja, </w:t>
            </w:r>
            <w:proofErr w:type="spellStart"/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vj</w:t>
            </w:r>
            <w:proofErr w:type="spellEnd"/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>vježbe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i seminari </w:t>
            </w:r>
          </w:p>
        </w:tc>
      </w:tr>
      <w:tr w:rsidR="00E225C2" w:rsidRPr="00FA2151" w14:paraId="2341CF8E" w14:textId="77777777" w:rsidTr="003C7E36">
        <w:trPr>
          <w:trHeight w:val="773"/>
        </w:trPr>
        <w:tc>
          <w:tcPr>
            <w:tcW w:w="14425" w:type="dxa"/>
            <w:gridSpan w:val="5"/>
          </w:tcPr>
          <w:p w14:paraId="6F066301" w14:textId="77777777" w:rsidR="00E225C2" w:rsidRPr="00FA2151" w:rsidRDefault="00E225C2" w:rsidP="00501BB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Napomene:</w:t>
            </w:r>
          </w:p>
          <w:p w14:paraId="22FB7199" w14:textId="38C712A5" w:rsidR="00E225C2" w:rsidRPr="000161EE" w:rsidRDefault="003C7E36" w:rsidP="00501BB1">
            <w:pPr>
              <w:rPr>
                <w:rFonts w:ascii="Arial Narrow" w:hAnsi="Arial Narrow" w:cs="Arial"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sz w:val="22"/>
                <w:szCs w:val="22"/>
              </w:rPr>
              <w:t>- predavanja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će se 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održavati u velikoj predavaonici na Ratarni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a 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 xml:space="preserve">vježbe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i seminari (u dogovoru s nastavnicima) 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 xml:space="preserve">u Agrokemijskom laboratoriju, </w:t>
            </w:r>
            <w:r w:rsidRPr="000161EE">
              <w:rPr>
                <w:rFonts w:ascii="Arial Narrow" w:hAnsi="Arial Narrow" w:cs="Arial"/>
                <w:sz w:val="22"/>
                <w:szCs w:val="22"/>
              </w:rPr>
              <w:t>u velikoj predavaoni</w:t>
            </w:r>
            <w:r>
              <w:rPr>
                <w:rFonts w:ascii="Arial Narrow" w:hAnsi="Arial Narrow" w:cs="Arial"/>
                <w:sz w:val="22"/>
                <w:szCs w:val="22"/>
              </w:rPr>
              <w:t>ci</w:t>
            </w:r>
            <w:r w:rsidRPr="000161EE">
              <w:rPr>
                <w:rFonts w:ascii="Arial Narrow" w:hAnsi="Arial Narrow" w:cs="Arial"/>
                <w:sz w:val="22"/>
                <w:szCs w:val="22"/>
              </w:rPr>
              <w:t xml:space="preserve"> na Ratarni ili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 xml:space="preserve"> u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>informatičkoj dvorani u glavnoj zgradi</w:t>
            </w:r>
          </w:p>
        </w:tc>
      </w:tr>
    </w:tbl>
    <w:p w14:paraId="2EC42D50" w14:textId="4B18B823" w:rsidR="00E225C2" w:rsidRDefault="00E225C2"/>
    <w:p w14:paraId="0E5CEA7D" w14:textId="1D9C73BC" w:rsidR="000C5C69" w:rsidRDefault="000C5C69"/>
    <w:p w14:paraId="13389A2E" w14:textId="0AE77DF1" w:rsidR="000C5C69" w:rsidRPr="003C7E36" w:rsidRDefault="00CA16D3" w:rsidP="00CA16D3">
      <w:pPr>
        <w:jc w:val="center"/>
        <w:rPr>
          <w:rFonts w:ascii="Arial Narrow" w:hAnsi="Arial Narrow"/>
          <w:b/>
          <w:sz w:val="28"/>
          <w:szCs w:val="28"/>
        </w:rPr>
      </w:pPr>
      <w:r w:rsidRPr="003C7E36">
        <w:rPr>
          <w:rFonts w:ascii="Arial Narrow" w:hAnsi="Arial Narrow"/>
          <w:b/>
          <w:sz w:val="28"/>
          <w:szCs w:val="28"/>
        </w:rPr>
        <w:t xml:space="preserve">Raspored popodnevne nastave </w:t>
      </w:r>
      <w:r w:rsidRPr="003C7E36">
        <w:rPr>
          <w:rFonts w:ascii="Arial Narrow" w:hAnsi="Arial Narrow"/>
          <w:b/>
          <w:color w:val="FF0000"/>
          <w:sz w:val="28"/>
          <w:szCs w:val="28"/>
        </w:rPr>
        <w:t>SKS BP</w:t>
      </w:r>
    </w:p>
    <w:p w14:paraId="7F880E11" w14:textId="77777777" w:rsidR="00CA16D3" w:rsidRPr="003C7E36" w:rsidRDefault="00CA16D3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126"/>
        <w:gridCol w:w="3402"/>
        <w:gridCol w:w="3119"/>
        <w:gridCol w:w="2551"/>
      </w:tblGrid>
      <w:tr w:rsidR="000C5C69" w:rsidRPr="003C7E36" w14:paraId="1FD26847" w14:textId="77777777" w:rsidTr="003C7E36">
        <w:trPr>
          <w:trHeight w:val="500"/>
        </w:trPr>
        <w:tc>
          <w:tcPr>
            <w:tcW w:w="3227" w:type="dxa"/>
            <w:shd w:val="clear" w:color="auto" w:fill="E2EFD9" w:themeFill="accent6" w:themeFillTint="33"/>
            <w:vAlign w:val="center"/>
          </w:tcPr>
          <w:p w14:paraId="192AD29B" w14:textId="77777777" w:rsidR="000C5C69" w:rsidRPr="003C7E36" w:rsidRDefault="000C5C69" w:rsidP="00FD1C5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PONEDJELJAK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1ADE4619" w14:textId="77777777" w:rsidR="000C5C69" w:rsidRPr="003C7E36" w:rsidRDefault="000C5C69" w:rsidP="00FD1C54">
            <w:pPr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UTORAK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5C33F2FD" w14:textId="77777777" w:rsidR="000C5C69" w:rsidRPr="003C7E36" w:rsidRDefault="000C5C69" w:rsidP="00FD1C5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SRIJEDA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4FFDBFCE" w14:textId="77777777" w:rsidR="000C5C69" w:rsidRPr="003C7E36" w:rsidRDefault="000C5C69" w:rsidP="00FD1C5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ČETVRTAK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14:paraId="54B43141" w14:textId="77777777" w:rsidR="000C5C69" w:rsidRPr="003C7E36" w:rsidRDefault="000C5C69" w:rsidP="00FD1C5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PETAK</w:t>
            </w:r>
          </w:p>
        </w:tc>
      </w:tr>
      <w:tr w:rsidR="00C63CF0" w:rsidRPr="003C7E36" w14:paraId="7F6355B9" w14:textId="77777777" w:rsidTr="00FD1C54">
        <w:trPr>
          <w:trHeight w:val="562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14:paraId="10807D50" w14:textId="77777777" w:rsidR="00C63CF0" w:rsidRPr="003C7E36" w:rsidRDefault="00C63CF0" w:rsidP="00C63CF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OK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2C542F6B" w14:textId="77777777" w:rsidR="00C63CF0" w:rsidRPr="003C7E36" w:rsidRDefault="00C63CF0" w:rsidP="00C63CF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15.00 - 16.35</w:t>
            </w:r>
          </w:p>
          <w:p w14:paraId="54C22860" w14:textId="34ABEF0B" w:rsidR="00C63CF0" w:rsidRPr="003C7E36" w:rsidRDefault="00C63CF0" w:rsidP="00C63CF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16.50 – 18.25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1C881B6" w14:textId="3B81D3BC" w:rsidR="00C63CF0" w:rsidRPr="003C7E36" w:rsidRDefault="00C63CF0" w:rsidP="00C63CF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OAM – </w:t>
            </w:r>
            <w:proofErr w:type="spellStart"/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P+vj</w:t>
            </w:r>
            <w:proofErr w:type="spellEnd"/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3C0DE538" w14:textId="7788D707" w:rsidR="00C63CF0" w:rsidRPr="003C7E36" w:rsidRDefault="00C63CF0" w:rsidP="00C63CF0">
            <w:pPr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15.00-17.35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DF83723" w14:textId="77777777" w:rsidR="00C63CF0" w:rsidRPr="003C7E36" w:rsidRDefault="00C63CF0" w:rsidP="00C63CF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SP1 </w:t>
            </w:r>
          </w:p>
          <w:p w14:paraId="5E635F73" w14:textId="4D79ECAC" w:rsidR="00C63CF0" w:rsidRPr="003C7E36" w:rsidRDefault="00C63CF0" w:rsidP="00C63CF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15.00 - 18.15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2551AA00" w14:textId="22D4BD95" w:rsidR="00C63CF0" w:rsidRPr="003C7E36" w:rsidRDefault="00C63CF0" w:rsidP="00C63CF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ZPP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48F39911" w14:textId="4647B71F" w:rsidR="00C63CF0" w:rsidRPr="003C7E36" w:rsidRDefault="00C63CF0" w:rsidP="00C63CF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15.00 - 17.35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43FD90" w14:textId="77777777" w:rsidR="00C63CF0" w:rsidRPr="003C7E36" w:rsidRDefault="00C63CF0" w:rsidP="00C63CF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63CF0" w:rsidRPr="003C7E36" w14:paraId="7DB7C9F8" w14:textId="77777777" w:rsidTr="00FD1C54">
        <w:trPr>
          <w:trHeight w:val="252"/>
        </w:trPr>
        <w:tc>
          <w:tcPr>
            <w:tcW w:w="3227" w:type="dxa"/>
            <w:vMerge/>
            <w:shd w:val="clear" w:color="auto" w:fill="auto"/>
            <w:vAlign w:val="center"/>
          </w:tcPr>
          <w:p w14:paraId="20DCA74D" w14:textId="77777777" w:rsidR="00C63CF0" w:rsidRPr="003C7E36" w:rsidRDefault="00C63CF0" w:rsidP="00C63CF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C0AE9A6" w14:textId="77777777" w:rsidR="00C63CF0" w:rsidRPr="003C7E36" w:rsidRDefault="00C63CF0" w:rsidP="00C63CF0">
            <w:pPr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59B25361" w14:textId="5500B533" w:rsidR="00C63CF0" w:rsidRPr="003C7E36" w:rsidRDefault="00C63CF0" w:rsidP="00C63CF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OAB 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–</w:t>
            </w: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</w:p>
          <w:p w14:paraId="2935946B" w14:textId="0D2E6BA0" w:rsidR="00C63CF0" w:rsidRPr="003C7E36" w:rsidRDefault="00C63CF0" w:rsidP="00C63CF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18.30-20.15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78BA118" w14:textId="77777777" w:rsidR="00C63CF0" w:rsidRPr="003C7E36" w:rsidRDefault="00C63CF0" w:rsidP="00C63CF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12AFCF7E" w14:textId="77777777" w:rsidR="00C63CF0" w:rsidRPr="003C7E36" w:rsidRDefault="00C63CF0" w:rsidP="00C63CF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63CF0" w:rsidRPr="00FA2151" w14:paraId="3E5027C9" w14:textId="77777777" w:rsidTr="00FD1C54">
        <w:trPr>
          <w:trHeight w:val="462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14:paraId="2F8F0681" w14:textId="5BBEBBE3" w:rsidR="00C63CF0" w:rsidRPr="003C7E36" w:rsidRDefault="00C63CF0" w:rsidP="00C63CF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RR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4A0B8AAF" w14:textId="1CF9561C" w:rsidR="00C63CF0" w:rsidRPr="003C7E36" w:rsidRDefault="00C63CF0" w:rsidP="00C63CF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18.40. - 20.15 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56B612E" w14:textId="77777777" w:rsidR="00C63CF0" w:rsidRPr="003C7E36" w:rsidRDefault="00C63CF0" w:rsidP="00C63CF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IDK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63AA4E53" w14:textId="237BF7F5" w:rsidR="00C63CF0" w:rsidRPr="003C7E36" w:rsidRDefault="00C63CF0" w:rsidP="00C63CF0">
            <w:pPr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17.50. - 20.15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178BAB4F" w14:textId="77777777" w:rsidR="00C63CF0" w:rsidRPr="003C7E36" w:rsidRDefault="00C63CF0" w:rsidP="00C63CF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6437B16A" w14:textId="175EC621" w:rsidR="00C63CF0" w:rsidRPr="003C7E36" w:rsidRDefault="00C63CF0" w:rsidP="00C63CF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OP – </w:t>
            </w:r>
            <w:proofErr w:type="spellStart"/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P+vj</w:t>
            </w:r>
            <w:proofErr w:type="spellEnd"/>
          </w:p>
          <w:p w14:paraId="479E26CB" w14:textId="437F50E9" w:rsidR="00C63CF0" w:rsidRPr="009344B2" w:rsidRDefault="00C63CF0" w:rsidP="00C63CF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17.50 – 20.15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9431A2E" w14:textId="77777777" w:rsidR="00C63CF0" w:rsidRPr="00CF7FAB" w:rsidRDefault="00C63CF0" w:rsidP="00C63CF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C5C69" w:rsidRPr="00FA2151" w14:paraId="3DDF83F2" w14:textId="77777777" w:rsidTr="00FD1C54">
        <w:trPr>
          <w:trHeight w:val="296"/>
        </w:trPr>
        <w:tc>
          <w:tcPr>
            <w:tcW w:w="32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31207" w14:textId="77777777" w:rsidR="000C5C69" w:rsidRPr="00E60449" w:rsidRDefault="000C5C69" w:rsidP="00FD1C5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75F60" w14:textId="77777777" w:rsidR="000C5C69" w:rsidRPr="00E60449" w:rsidRDefault="000C5C69" w:rsidP="00FD1C5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2AEA1" w14:textId="77777777" w:rsidR="000C5C69" w:rsidRPr="00E60449" w:rsidRDefault="000C5C69" w:rsidP="00FD1C5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23EA3" w14:textId="77777777" w:rsidR="000C5C69" w:rsidRPr="008B7826" w:rsidRDefault="000C5C69" w:rsidP="00FD1C5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9DF7D" w14:textId="77777777" w:rsidR="000C5C69" w:rsidRPr="00E60449" w:rsidRDefault="000C5C69" w:rsidP="00FD1C5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C5C69" w:rsidRPr="00FA2151" w14:paraId="19003EC2" w14:textId="77777777" w:rsidTr="00FD1C54">
        <w:trPr>
          <w:trHeight w:val="286"/>
        </w:trPr>
        <w:tc>
          <w:tcPr>
            <w:tcW w:w="14425" w:type="dxa"/>
            <w:gridSpan w:val="5"/>
            <w:shd w:val="clear" w:color="auto" w:fill="auto"/>
            <w:vAlign w:val="center"/>
          </w:tcPr>
          <w:p w14:paraId="42D5A3F8" w14:textId="77777777" w:rsidR="000C5C69" w:rsidRPr="005D43D9" w:rsidRDefault="000C5C69" w:rsidP="00FD1C54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C5C69" w:rsidRPr="00FA2151" w14:paraId="706A149B" w14:textId="77777777" w:rsidTr="00FD1C54">
        <w:tc>
          <w:tcPr>
            <w:tcW w:w="14425" w:type="dxa"/>
            <w:gridSpan w:val="5"/>
          </w:tcPr>
          <w:p w14:paraId="39744DE7" w14:textId="77777777" w:rsidR="000C5C69" w:rsidRDefault="000C5C69" w:rsidP="00FD1C5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Kratice kolegija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 xml:space="preserve"> IDK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 w:rsidRPr="00AC391B">
              <w:rPr>
                <w:rFonts w:ascii="Arial Narrow" w:hAnsi="Arial Narrow" w:cs="Arial"/>
                <w:sz w:val="22"/>
                <w:szCs w:val="22"/>
              </w:rPr>
              <w:t>Informacijske i digitalne kompetencije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 xml:space="preserve">OK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- </w:t>
            </w:r>
            <w:r w:rsidRPr="00AC391B">
              <w:rPr>
                <w:rFonts w:ascii="Arial Narrow" w:hAnsi="Arial Narrow" w:cs="Arial"/>
                <w:sz w:val="22"/>
                <w:szCs w:val="22"/>
              </w:rPr>
              <w:t>Osnove kemije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Pr="00B25468">
              <w:rPr>
                <w:rFonts w:ascii="Arial Narrow" w:hAnsi="Arial Narrow" w:cs="Arial"/>
                <w:b/>
                <w:sz w:val="22"/>
                <w:szCs w:val="22"/>
              </w:rPr>
              <w:t xml:space="preserve">OP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– Osnove pedologije;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OAM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Osnove agrometeorologije, </w:t>
            </w:r>
            <w:r w:rsidRPr="00B25468">
              <w:rPr>
                <w:rFonts w:ascii="Arial Narrow" w:hAnsi="Arial Narrow" w:cs="Arial"/>
                <w:b/>
                <w:sz w:val="22"/>
                <w:szCs w:val="22"/>
              </w:rPr>
              <w:t>O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- osnove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agrobotanike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>ZPP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 w:rsidRPr="00AC391B">
              <w:rPr>
                <w:rFonts w:ascii="Arial Narrow" w:hAnsi="Arial Narrow" w:cs="Arial"/>
                <w:sz w:val="22"/>
                <w:szCs w:val="22"/>
              </w:rPr>
              <w:t>Zaj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ednička poljoprivredna politika: 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>RR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Ruralni razvoj; 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>SP1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 w:rsidRPr="00AC391B">
              <w:rPr>
                <w:rFonts w:ascii="Arial Narrow" w:hAnsi="Arial Narrow" w:cs="Arial"/>
                <w:sz w:val="22"/>
                <w:szCs w:val="22"/>
              </w:rPr>
              <w:t>Stručna praksa 1</w:t>
            </w:r>
          </w:p>
          <w:p w14:paraId="3DDD5DF3" w14:textId="77777777" w:rsidR="000C5C69" w:rsidRPr="00FA2151" w:rsidRDefault="000C5C69" w:rsidP="00FD1C54">
            <w:pPr>
              <w:rPr>
                <w:rFonts w:ascii="Arial Narrow" w:hAnsi="Arial Narrow" w:cs="Arial"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Kratice: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P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predavanja, </w:t>
            </w:r>
            <w:proofErr w:type="spellStart"/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vj</w:t>
            </w:r>
            <w:proofErr w:type="spellEnd"/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>vježbe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i seminari </w:t>
            </w:r>
          </w:p>
        </w:tc>
      </w:tr>
      <w:tr w:rsidR="000C5C69" w:rsidRPr="00FA2151" w14:paraId="08510AE0" w14:textId="77777777" w:rsidTr="003C7E36">
        <w:trPr>
          <w:trHeight w:val="807"/>
        </w:trPr>
        <w:tc>
          <w:tcPr>
            <w:tcW w:w="14425" w:type="dxa"/>
            <w:gridSpan w:val="5"/>
          </w:tcPr>
          <w:p w14:paraId="30A57CA4" w14:textId="77777777" w:rsidR="000C5C69" w:rsidRPr="00FA2151" w:rsidRDefault="000C5C69" w:rsidP="00FD1C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Napomene:</w:t>
            </w:r>
          </w:p>
          <w:p w14:paraId="640E0134" w14:textId="29638D03" w:rsidR="000C5C69" w:rsidRPr="000161EE" w:rsidRDefault="003C7E36" w:rsidP="00FD1C54">
            <w:pPr>
              <w:rPr>
                <w:rFonts w:ascii="Arial Narrow" w:hAnsi="Arial Narrow" w:cs="Arial"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sz w:val="22"/>
                <w:szCs w:val="22"/>
              </w:rPr>
              <w:t>- predavanja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će se 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održavati u velikoj predavaonici na Ratarni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a 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 xml:space="preserve">vježbe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i seminari (u dogovoru s nastavnicima) 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 xml:space="preserve">u Agrokemijskom laboratoriju, </w:t>
            </w:r>
            <w:r w:rsidRPr="000161EE">
              <w:rPr>
                <w:rFonts w:ascii="Arial Narrow" w:hAnsi="Arial Narrow" w:cs="Arial"/>
                <w:sz w:val="22"/>
                <w:szCs w:val="22"/>
              </w:rPr>
              <w:t>u velikoj predavaoni</w:t>
            </w:r>
            <w:r>
              <w:rPr>
                <w:rFonts w:ascii="Arial Narrow" w:hAnsi="Arial Narrow" w:cs="Arial"/>
                <w:sz w:val="22"/>
                <w:szCs w:val="22"/>
              </w:rPr>
              <w:t>ci</w:t>
            </w:r>
            <w:r w:rsidRPr="000161EE">
              <w:rPr>
                <w:rFonts w:ascii="Arial Narrow" w:hAnsi="Arial Narrow" w:cs="Arial"/>
                <w:sz w:val="22"/>
                <w:szCs w:val="22"/>
              </w:rPr>
              <w:t xml:space="preserve"> na Ratarni ili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 xml:space="preserve"> u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>informatičkoj dvorani u glavnoj zgradi</w:t>
            </w:r>
          </w:p>
        </w:tc>
      </w:tr>
    </w:tbl>
    <w:p w14:paraId="23F8C1AD" w14:textId="77777777" w:rsidR="000C5C69" w:rsidRDefault="000C5C69"/>
    <w:sectPr w:rsidR="000C5C69" w:rsidSect="0041279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B3A"/>
    <w:rsid w:val="00016E01"/>
    <w:rsid w:val="000C5C69"/>
    <w:rsid w:val="000E0F69"/>
    <w:rsid w:val="00157384"/>
    <w:rsid w:val="001E7CF3"/>
    <w:rsid w:val="00331E72"/>
    <w:rsid w:val="00332B23"/>
    <w:rsid w:val="003579C8"/>
    <w:rsid w:val="003C7E36"/>
    <w:rsid w:val="00412792"/>
    <w:rsid w:val="00423B3A"/>
    <w:rsid w:val="00473971"/>
    <w:rsid w:val="00573F8B"/>
    <w:rsid w:val="005A601F"/>
    <w:rsid w:val="005F05DF"/>
    <w:rsid w:val="00643F10"/>
    <w:rsid w:val="006F1C48"/>
    <w:rsid w:val="006F4970"/>
    <w:rsid w:val="008E62CA"/>
    <w:rsid w:val="009344B2"/>
    <w:rsid w:val="009E48A1"/>
    <w:rsid w:val="00A9251F"/>
    <w:rsid w:val="00AA2C96"/>
    <w:rsid w:val="00AC391B"/>
    <w:rsid w:val="00B25468"/>
    <w:rsid w:val="00B374E5"/>
    <w:rsid w:val="00C63CF0"/>
    <w:rsid w:val="00CA16D3"/>
    <w:rsid w:val="00E225C2"/>
    <w:rsid w:val="00E566A1"/>
    <w:rsid w:val="00E70E5C"/>
    <w:rsid w:val="00EC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6488"/>
  <w15:chartTrackingRefBased/>
  <w15:docId w15:val="{AB86D697-73AA-4D40-9C60-0AF1489C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6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70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43F1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3F1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Jelen</dc:creator>
  <cp:keywords/>
  <dc:description/>
  <cp:lastModifiedBy>Tatjana Jelen</cp:lastModifiedBy>
  <cp:revision>14</cp:revision>
  <cp:lastPrinted>2025-10-07T06:51:00Z</cp:lastPrinted>
  <dcterms:created xsi:type="dcterms:W3CDTF">2025-09-30T17:29:00Z</dcterms:created>
  <dcterms:modified xsi:type="dcterms:W3CDTF">2025-10-08T14:11:00Z</dcterms:modified>
</cp:coreProperties>
</file>